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76" w:rsidRPr="0056533A" w:rsidRDefault="005C6152" w:rsidP="00DE6F29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36"/>
          <w:szCs w:val="36"/>
          <w:rtl/>
        </w:rPr>
      </w:pPr>
      <w:r w:rsidRPr="0056533A">
        <w:rPr>
          <w:rFonts w:ascii="Arial" w:eastAsia="Times New Roman" w:hAnsi="Arial" w:cs="B Mitra" w:hint="cs"/>
          <w:b/>
          <w:bCs/>
          <w:color w:val="000000"/>
          <w:sz w:val="36"/>
          <w:szCs w:val="36"/>
          <w:rtl/>
        </w:rPr>
        <w:t xml:space="preserve">گزارش </w:t>
      </w:r>
      <w:r w:rsidR="00DE6F29">
        <w:rPr>
          <w:rFonts w:ascii="Arial" w:eastAsia="Times New Roman" w:hAnsi="Arial" w:cs="B Mitra" w:hint="cs"/>
          <w:b/>
          <w:bCs/>
          <w:color w:val="000000"/>
          <w:sz w:val="36"/>
          <w:szCs w:val="36"/>
          <w:rtl/>
        </w:rPr>
        <w:t>برگزاری تریبون آزاد</w:t>
      </w:r>
    </w:p>
    <w:p w:rsidR="00D33C30" w:rsidRDefault="006A4B39" w:rsidP="00A12C76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</w:t>
      </w:r>
    </w:p>
    <w:p w:rsidR="000C4821" w:rsidRDefault="000C4821" w:rsidP="006A4B3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 w:rsidRPr="00A12C76">
        <w:rPr>
          <w:rFonts w:ascii="Arial" w:eastAsia="Times New Roman" w:hAnsi="Arial" w:cs="B Mitra" w:hint="cs"/>
          <w:b/>
          <w:bCs/>
          <w:color w:val="000000"/>
          <w:sz w:val="36"/>
          <w:szCs w:val="36"/>
          <w:rtl/>
        </w:rPr>
        <w:t>استان</w:t>
      </w: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:</w:t>
      </w:r>
      <w:r w:rsidR="00A12C76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بوشهر</w:t>
      </w:r>
    </w:p>
    <w:p w:rsidR="000C4821" w:rsidRDefault="00A12C76" w:rsidP="006A4B3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 w:rsidRPr="00564382">
        <w:rPr>
          <w:rFonts w:ascii="Arial" w:eastAsia="Times New Roman" w:hAnsi="Arial" w:cs="B Mitra" w:hint="cs"/>
          <w:b/>
          <w:bCs/>
          <w:color w:val="000000"/>
          <w:sz w:val="36"/>
          <w:szCs w:val="36"/>
          <w:rtl/>
        </w:rPr>
        <w:t>پر</w:t>
      </w:r>
      <w:r w:rsidR="000C4821" w:rsidRPr="00564382">
        <w:rPr>
          <w:rFonts w:ascii="Arial" w:eastAsia="Times New Roman" w:hAnsi="Arial" w:cs="B Mitra" w:hint="cs"/>
          <w:b/>
          <w:bCs/>
          <w:color w:val="000000"/>
          <w:sz w:val="36"/>
          <w:szCs w:val="36"/>
          <w:rtl/>
        </w:rPr>
        <w:t>دیس</w:t>
      </w:r>
      <w:r w:rsidR="000C4821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:</w:t>
      </w:r>
      <w:r w:rsidR="0050019C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بنت الهدی صدر </w:t>
      </w:r>
    </w:p>
    <w:p w:rsidR="00A12C76" w:rsidRPr="004E2FAD" w:rsidRDefault="00A12C76" w:rsidP="006A4B3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</w:p>
    <w:p w:rsidR="00564382" w:rsidRDefault="004759F9" w:rsidP="00DE6F29">
      <w:pPr>
        <w:rPr>
          <w:rtl/>
        </w:rPr>
      </w:pPr>
      <w:r w:rsidRPr="00A12C76">
        <w:rPr>
          <w:rFonts w:ascii="Arial" w:eastAsia="Times New Roman" w:hAnsi="Arial" w:hint="cs"/>
          <w:b/>
          <w:bCs/>
          <w:color w:val="000000"/>
          <w:sz w:val="36"/>
          <w:szCs w:val="36"/>
          <w:rtl/>
        </w:rPr>
        <w:t xml:space="preserve">شرح </w:t>
      </w:r>
      <w:r w:rsidR="00A12C76" w:rsidRPr="00A12C76">
        <w:rPr>
          <w:rFonts w:ascii="Arial" w:eastAsia="Times New Roman" w:hAnsi="Arial" w:hint="cs"/>
          <w:b/>
          <w:bCs/>
          <w:color w:val="000000"/>
          <w:sz w:val="36"/>
          <w:szCs w:val="36"/>
          <w:rtl/>
        </w:rPr>
        <w:t>برگزاری</w:t>
      </w:r>
      <w:r w:rsidR="00A12C76" w:rsidRPr="001A50EC">
        <w:rPr>
          <w:rFonts w:ascii="Arial" w:eastAsia="Times New Roman" w:hAnsi="Arial" w:hint="cs"/>
          <w:color w:val="000000"/>
          <w:sz w:val="32"/>
          <w:szCs w:val="32"/>
          <w:rtl/>
        </w:rPr>
        <w:t xml:space="preserve">: </w:t>
      </w:r>
      <w:r w:rsidR="00DE6F29">
        <w:rPr>
          <w:rFonts w:cs="B Nazanin" w:hint="cs"/>
          <w:sz w:val="32"/>
          <w:szCs w:val="32"/>
          <w:rtl/>
        </w:rPr>
        <w:t xml:space="preserve">به مناسبت هفته سراهای دانشجویی تریبون آزادی با موضوعیت پرسش و پاسخ جهت حل مشکلات سراهای دانشجویی و ارائه راهکار با حضور حداکثری دانشجومعلمان و مسئولین دانشگاه برگزار گردید. </w:t>
      </w:r>
    </w:p>
    <w:p w:rsidR="00564382" w:rsidRDefault="00564382" w:rsidP="00A12C76">
      <w:pPr>
        <w:rPr>
          <w:rtl/>
        </w:rPr>
      </w:pPr>
    </w:p>
    <w:p w:rsidR="00564382" w:rsidRDefault="00564382" w:rsidP="00A12C76">
      <w:pPr>
        <w:rPr>
          <w:rtl/>
        </w:rPr>
      </w:pPr>
    </w:p>
    <w:p w:rsidR="00564382" w:rsidRDefault="00564382" w:rsidP="00A12C76">
      <w:pPr>
        <w:rPr>
          <w:rtl/>
        </w:rPr>
      </w:pPr>
    </w:p>
    <w:p w:rsidR="00564382" w:rsidRDefault="00DE6F29" w:rsidP="0069677A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5731510" cy="3820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403add-b65f-4a88-9ef2-36b9bd0bfcb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DB" w:rsidRDefault="00B368DB" w:rsidP="006C0E27">
      <w:pPr>
        <w:jc w:val="both"/>
        <w:rPr>
          <w:rtl/>
        </w:rPr>
      </w:pPr>
    </w:p>
    <w:p w:rsidR="001A50EC" w:rsidRDefault="001A50EC" w:rsidP="006C0E27">
      <w:pPr>
        <w:jc w:val="both"/>
        <w:rPr>
          <w:rFonts w:cs="B Mitra"/>
          <w:b/>
          <w:bCs/>
          <w:sz w:val="32"/>
          <w:szCs w:val="32"/>
          <w:rtl/>
        </w:rPr>
      </w:pPr>
    </w:p>
    <w:p w:rsidR="00DE6F29" w:rsidRDefault="00DE6F29" w:rsidP="006C0E27">
      <w:pPr>
        <w:jc w:val="both"/>
        <w:rPr>
          <w:rFonts w:cs="B Mitra"/>
          <w:b/>
          <w:bCs/>
          <w:sz w:val="32"/>
          <w:szCs w:val="32"/>
          <w:rtl/>
        </w:rPr>
      </w:pPr>
    </w:p>
    <w:p w:rsidR="00DE6F29" w:rsidRPr="00A12C76" w:rsidRDefault="00DE6F29" w:rsidP="006C0E27">
      <w:pPr>
        <w:jc w:val="both"/>
        <w:rPr>
          <w:rFonts w:cs="B Mitra"/>
          <w:b/>
          <w:bCs/>
          <w:sz w:val="32"/>
          <w:szCs w:val="32"/>
          <w:rtl/>
        </w:rPr>
      </w:pPr>
    </w:p>
    <w:p w:rsidR="007372B8" w:rsidRDefault="007372B8" w:rsidP="00DE6F29">
      <w:pPr>
        <w:jc w:val="center"/>
        <w:rPr>
          <w:rFonts w:cs="B Mitra"/>
          <w:b/>
          <w:bCs/>
          <w:sz w:val="36"/>
          <w:szCs w:val="36"/>
          <w:rtl/>
        </w:rPr>
      </w:pPr>
      <w:r w:rsidRPr="00DE6F29">
        <w:rPr>
          <w:rFonts w:cs="B Mitra" w:hint="cs"/>
          <w:b/>
          <w:bCs/>
          <w:sz w:val="36"/>
          <w:szCs w:val="36"/>
          <w:rtl/>
        </w:rPr>
        <w:t xml:space="preserve">گزارش تصویری </w:t>
      </w:r>
    </w:p>
    <w:p w:rsidR="00DE6F29" w:rsidRPr="00DE6F29" w:rsidRDefault="00DE6F29" w:rsidP="00DE6F29">
      <w:pPr>
        <w:jc w:val="center"/>
        <w:rPr>
          <w:rFonts w:cs="B Mitra"/>
          <w:b/>
          <w:bCs/>
          <w:sz w:val="36"/>
          <w:szCs w:val="36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86"/>
        <w:gridCol w:w="4508"/>
      </w:tblGrid>
      <w:tr w:rsidR="00DE6F29" w:rsidTr="00DE6F29">
        <w:trPr>
          <w:trHeight w:val="3684"/>
        </w:trPr>
        <w:tc>
          <w:tcPr>
            <w:tcW w:w="4686" w:type="dxa"/>
          </w:tcPr>
          <w:p w:rsidR="007372B8" w:rsidRDefault="00DE6F29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622765" cy="1748413"/>
                  <wp:effectExtent l="0" t="0" r="635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8dc8ab04-7fb0-414e-8956-08e30a3655c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13" cy="175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372B8" w:rsidRDefault="00DE6F29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582426" cy="1721522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9f48c2f-8aed-4d02-8b90-700399e270d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605" cy="173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F29" w:rsidTr="00DE6F29">
        <w:tc>
          <w:tcPr>
            <w:tcW w:w="4686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DE6F29" w:rsidTr="00DE6F29">
        <w:trPr>
          <w:trHeight w:val="3737"/>
        </w:trPr>
        <w:tc>
          <w:tcPr>
            <w:tcW w:w="4686" w:type="dxa"/>
          </w:tcPr>
          <w:p w:rsidR="007372B8" w:rsidRDefault="00DE6F29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33792" cy="1889090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c403add-b65f-4a88-9ef2-36b9bd0bfcbf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504" cy="18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372B8" w:rsidRDefault="00DE6F29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692400" cy="194938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ab0108f-7d82-4fb7-9b71-0f92bd82bdb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518" cy="1962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F29" w:rsidTr="00DE6F29">
        <w:tc>
          <w:tcPr>
            <w:tcW w:w="4686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7372B8" w:rsidRDefault="007372B8" w:rsidP="007372B8">
      <w:pPr>
        <w:tabs>
          <w:tab w:val="center" w:pos="4513"/>
        </w:tabs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sectPr w:rsidR="007372B8" w:rsidSect="003819C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850" w:rsidRDefault="00DB2850" w:rsidP="00B85BEA">
      <w:pPr>
        <w:spacing w:after="0" w:line="240" w:lineRule="auto"/>
      </w:pPr>
      <w:r>
        <w:separator/>
      </w:r>
    </w:p>
  </w:endnote>
  <w:endnote w:type="continuationSeparator" w:id="0">
    <w:p w:rsidR="00DB2850" w:rsidRDefault="00DB2850" w:rsidP="00B8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850" w:rsidRDefault="00DB2850" w:rsidP="00B85BEA">
      <w:pPr>
        <w:spacing w:after="0" w:line="240" w:lineRule="auto"/>
      </w:pPr>
      <w:r>
        <w:separator/>
      </w:r>
    </w:p>
  </w:footnote>
  <w:footnote w:type="continuationSeparator" w:id="0">
    <w:p w:rsidR="00DB2850" w:rsidRDefault="00DB2850" w:rsidP="00B8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C6"/>
    <w:rsid w:val="00083434"/>
    <w:rsid w:val="000C4821"/>
    <w:rsid w:val="00163A2E"/>
    <w:rsid w:val="001A50EC"/>
    <w:rsid w:val="001B3828"/>
    <w:rsid w:val="001D5C20"/>
    <w:rsid w:val="001F5CDC"/>
    <w:rsid w:val="00213350"/>
    <w:rsid w:val="00263B9D"/>
    <w:rsid w:val="00317658"/>
    <w:rsid w:val="0037421C"/>
    <w:rsid w:val="003819C6"/>
    <w:rsid w:val="004759F9"/>
    <w:rsid w:val="004B4A22"/>
    <w:rsid w:val="004C37AD"/>
    <w:rsid w:val="004E2FAD"/>
    <w:rsid w:val="0050019C"/>
    <w:rsid w:val="005257AB"/>
    <w:rsid w:val="00564382"/>
    <w:rsid w:val="0056533A"/>
    <w:rsid w:val="0059155B"/>
    <w:rsid w:val="005C6152"/>
    <w:rsid w:val="005D688C"/>
    <w:rsid w:val="00601BF3"/>
    <w:rsid w:val="006067F8"/>
    <w:rsid w:val="0069677A"/>
    <w:rsid w:val="006A4B39"/>
    <w:rsid w:val="006C0E27"/>
    <w:rsid w:val="006F6FA4"/>
    <w:rsid w:val="00706018"/>
    <w:rsid w:val="007372B8"/>
    <w:rsid w:val="00767B0B"/>
    <w:rsid w:val="008021E3"/>
    <w:rsid w:val="00813C9F"/>
    <w:rsid w:val="00936242"/>
    <w:rsid w:val="009B7EFD"/>
    <w:rsid w:val="00A12C76"/>
    <w:rsid w:val="00A764E6"/>
    <w:rsid w:val="00AB0ADF"/>
    <w:rsid w:val="00AB0EFF"/>
    <w:rsid w:val="00AD3237"/>
    <w:rsid w:val="00B368DB"/>
    <w:rsid w:val="00B445A2"/>
    <w:rsid w:val="00B85BEA"/>
    <w:rsid w:val="00BE4F04"/>
    <w:rsid w:val="00C23F4B"/>
    <w:rsid w:val="00CC45BF"/>
    <w:rsid w:val="00D12270"/>
    <w:rsid w:val="00D33C30"/>
    <w:rsid w:val="00DB2850"/>
    <w:rsid w:val="00DC21C0"/>
    <w:rsid w:val="00DC4702"/>
    <w:rsid w:val="00DE6F29"/>
    <w:rsid w:val="00E103C0"/>
    <w:rsid w:val="00E968EE"/>
    <w:rsid w:val="00EA103A"/>
    <w:rsid w:val="00F117EE"/>
    <w:rsid w:val="00F443C6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24FF0C-3ECD-4E79-8D64-99105396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EA"/>
  </w:style>
  <w:style w:type="paragraph" w:styleId="Footer">
    <w:name w:val="footer"/>
    <w:basedOn w:val="Normal"/>
    <w:link w:val="Foot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EA"/>
  </w:style>
  <w:style w:type="table" w:styleId="TableGrid">
    <w:name w:val="Table Grid"/>
    <w:basedOn w:val="TableNormal"/>
    <w:uiPriority w:val="39"/>
    <w:rsid w:val="000C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2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2C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shakibi</dc:creator>
  <cp:lastModifiedBy>Azarshab</cp:lastModifiedBy>
  <cp:revision>12</cp:revision>
  <dcterms:created xsi:type="dcterms:W3CDTF">2017-10-11T07:43:00Z</dcterms:created>
  <dcterms:modified xsi:type="dcterms:W3CDTF">2018-05-28T08:02:00Z</dcterms:modified>
</cp:coreProperties>
</file>