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3A1" w:rsidRPr="006733A1" w:rsidRDefault="006733A1" w:rsidP="006733A1">
      <w:pPr>
        <w:bidi/>
        <w:spacing w:after="0" w:line="240" w:lineRule="auto"/>
        <w:jc w:val="center"/>
        <w:rPr>
          <w:rFonts w:ascii="Calibri" w:eastAsia="Times New Roman" w:hAnsi="Calibri" w:cs="B Nazanin"/>
          <w:b/>
          <w:bCs/>
          <w:i/>
          <w:iCs/>
          <w:sz w:val="24"/>
          <w:szCs w:val="24"/>
          <w:rtl/>
          <w:lang w:bidi="fa-IR"/>
        </w:rPr>
      </w:pPr>
      <w:r w:rsidRPr="006733A1">
        <w:rPr>
          <w:rFonts w:ascii="Calibri" w:eastAsia="Times New Roman" w:hAnsi="Calibri" w:cs="B Nazanin" w:hint="cs"/>
          <w:b/>
          <w:bCs/>
          <w:i/>
          <w:iCs/>
          <w:sz w:val="24"/>
          <w:szCs w:val="24"/>
          <w:rtl/>
          <w:lang w:bidi="fa-IR"/>
        </w:rPr>
        <w:t>بسمه تعالی</w:t>
      </w:r>
    </w:p>
    <w:p w:rsidR="006733A1" w:rsidRPr="006733A1" w:rsidRDefault="006733A1" w:rsidP="00F913A1">
      <w:pPr>
        <w:bidi/>
        <w:spacing w:after="0" w:line="240" w:lineRule="auto"/>
        <w:jc w:val="center"/>
        <w:rPr>
          <w:rFonts w:ascii="Calibri" w:eastAsia="Times New Roman" w:hAnsi="Calibri" w:cs="B Nazanin"/>
          <w:b/>
          <w:bCs/>
          <w:i/>
          <w:iCs/>
          <w:sz w:val="28"/>
          <w:szCs w:val="28"/>
          <w:rtl/>
          <w:lang w:bidi="fa-IR"/>
        </w:rPr>
      </w:pPr>
      <w:r w:rsidRPr="006733A1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 xml:space="preserve">گزارش </w:t>
      </w:r>
      <w:r w:rsidR="00382BF2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>جلسه</w:t>
      </w:r>
      <w:r w:rsidRPr="006733A1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 xml:space="preserve"> کارگروه تخصصی-پژوهشی ترفیع اعضای هیات علمی در </w:t>
      </w:r>
      <w:r w:rsidR="00FC1E12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>سال 1400</w:t>
      </w:r>
    </w:p>
    <w:p w:rsidR="006733A1" w:rsidRPr="006733A1" w:rsidRDefault="006733A1" w:rsidP="006733A1">
      <w:pPr>
        <w:bidi/>
        <w:spacing w:after="0" w:line="240" w:lineRule="auto"/>
        <w:jc w:val="center"/>
        <w:rPr>
          <w:rFonts w:ascii="Calibri" w:eastAsia="Times New Roman" w:hAnsi="Calibri" w:cs="B Nazanin"/>
          <w:b/>
          <w:bCs/>
          <w:i/>
          <w:iCs/>
          <w:sz w:val="10"/>
          <w:szCs w:val="10"/>
          <w:rtl/>
          <w:lang w:bidi="fa-IR"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3580"/>
        <w:gridCol w:w="3594"/>
        <w:gridCol w:w="3568"/>
      </w:tblGrid>
      <w:tr w:rsidR="006733A1" w:rsidRPr="006733A1" w:rsidTr="00406899">
        <w:trPr>
          <w:trHeight w:val="518"/>
        </w:trPr>
        <w:tc>
          <w:tcPr>
            <w:tcW w:w="36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6733A1" w:rsidRPr="006733A1" w:rsidRDefault="006733A1" w:rsidP="006733A1">
            <w:pPr>
              <w:bidi/>
              <w:jc w:val="center"/>
              <w:rPr>
                <w:rFonts w:ascii="Calibri" w:hAnsi="Calibri" w:cs="B Nazanin"/>
                <w:rtl/>
              </w:rPr>
            </w:pPr>
            <w:r w:rsidRPr="006733A1">
              <w:rPr>
                <w:rFonts w:ascii="Times New Roman" w:hAnsi="Times New Roman" w:cs="B Nazanin"/>
                <w:noProof/>
                <w:color w:val="00B050"/>
                <w:sz w:val="16"/>
                <w:szCs w:val="16"/>
              </w:rPr>
              <w:drawing>
                <wp:inline distT="0" distB="0" distL="0" distR="0" wp14:anchorId="4ECEA2F3" wp14:editId="684E3365">
                  <wp:extent cx="657225" cy="10858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33A1" w:rsidRPr="006733A1" w:rsidRDefault="006733A1" w:rsidP="006733A1">
            <w:pPr>
              <w:bidi/>
              <w:ind w:left="720" w:hanging="720"/>
              <w:jc w:val="center"/>
              <w:rPr>
                <w:rFonts w:ascii="Calibri" w:hAnsi="Calibr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6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33A1" w:rsidRPr="006733A1" w:rsidRDefault="006733A1" w:rsidP="006733A1">
            <w:pPr>
              <w:bidi/>
              <w:jc w:val="center"/>
              <w:rPr>
                <w:rFonts w:ascii="Calibri" w:hAnsi="Calibri" w:cs="B Nazanin"/>
                <w:b/>
                <w:bCs/>
                <w:sz w:val="28"/>
                <w:szCs w:val="28"/>
                <w:rtl/>
              </w:rPr>
            </w:pPr>
            <w:r w:rsidRPr="006733A1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نمون برگ صورت</w:t>
            </w:r>
            <w:r w:rsidRPr="006733A1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softHyphen/>
            </w:r>
            <w:r w:rsidRPr="006733A1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جلسه</w:t>
            </w:r>
          </w:p>
        </w:tc>
        <w:tc>
          <w:tcPr>
            <w:tcW w:w="3663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6733A1" w:rsidRPr="006733A1" w:rsidRDefault="008242D8" w:rsidP="00382BF2">
            <w:pPr>
              <w:bidi/>
              <w:jc w:val="both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جلسه :</w:t>
            </w:r>
          </w:p>
          <w:p w:rsidR="006733A1" w:rsidRPr="006733A1" w:rsidRDefault="006733A1" w:rsidP="001517E0">
            <w:pPr>
              <w:bidi/>
              <w:jc w:val="both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  <w:r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تاريخ:</w:t>
            </w:r>
            <w:r w:rsidR="00382BF2"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1517E0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18</w:t>
            </w:r>
            <w:bookmarkStart w:id="0" w:name="_GoBack"/>
            <w:bookmarkEnd w:id="0"/>
            <w:r w:rsidR="00382BF2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/</w:t>
            </w:r>
            <w:r w:rsidR="00002AB4">
              <w:rPr>
                <w:rFonts w:ascii="Calibri" w:hAnsi="Calibri" w:cs="B Nazanin"/>
                <w:b/>
                <w:bCs/>
                <w:sz w:val="18"/>
                <w:szCs w:val="18"/>
              </w:rPr>
              <w:t>5</w:t>
            </w:r>
            <w:r w:rsidR="00382BF2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/</w:t>
            </w:r>
            <w:r w:rsidR="00FC1E12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1400</w:t>
            </w:r>
          </w:p>
          <w:p w:rsidR="006733A1" w:rsidRPr="006733A1" w:rsidRDefault="006733A1" w:rsidP="006733A1">
            <w:pPr>
              <w:bidi/>
              <w:rPr>
                <w:rFonts w:ascii="Calibri" w:hAnsi="Calibri" w:cs="B Nazanin"/>
                <w:sz w:val="28"/>
                <w:szCs w:val="28"/>
                <w:rtl/>
              </w:rPr>
            </w:pPr>
            <w:r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اين صورتجلسه در 2 نمون برگ تنظيم شده است</w:t>
            </w:r>
            <w:r w:rsidRPr="006733A1">
              <w:rPr>
                <w:rFonts w:ascii="Calibri" w:hAnsi="Calibri" w:cs="B Nazanin" w:hint="cs"/>
                <w:sz w:val="28"/>
                <w:szCs w:val="28"/>
                <w:rtl/>
              </w:rPr>
              <w:t>.</w:t>
            </w:r>
          </w:p>
        </w:tc>
      </w:tr>
      <w:tr w:rsidR="006733A1" w:rsidRPr="006733A1" w:rsidTr="00406899">
        <w:trPr>
          <w:trHeight w:val="1155"/>
        </w:trPr>
        <w:tc>
          <w:tcPr>
            <w:tcW w:w="3662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6733A1" w:rsidRPr="006733A1" w:rsidRDefault="006733A1" w:rsidP="006733A1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</w:p>
        </w:tc>
        <w:tc>
          <w:tcPr>
            <w:tcW w:w="366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733A1" w:rsidRPr="006733A1" w:rsidRDefault="006733A1" w:rsidP="006733A1">
            <w:pPr>
              <w:bidi/>
              <w:ind w:left="720" w:hanging="720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6733A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م</w:t>
            </w:r>
            <w:r w:rsidRPr="006733A1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>عاونت پژوه</w:t>
            </w:r>
            <w:r w:rsidRPr="006733A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 xml:space="preserve">شی  </w:t>
            </w:r>
            <w:r w:rsidRPr="006733A1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>و فناوری</w:t>
            </w:r>
          </w:p>
          <w:p w:rsidR="006733A1" w:rsidRPr="006733A1" w:rsidRDefault="006733A1" w:rsidP="006733A1">
            <w:pPr>
              <w:bidi/>
              <w:jc w:val="center"/>
              <w:rPr>
                <w:rFonts w:ascii="Calibri" w:hAnsi="Calibri" w:cs="B Nazanin"/>
                <w:b/>
                <w:bCs/>
                <w:sz w:val="28"/>
                <w:szCs w:val="28"/>
                <w:rtl/>
              </w:rPr>
            </w:pPr>
            <w:r w:rsidRPr="006733A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 xml:space="preserve">کارگروه تخصصی ترفیع </w:t>
            </w:r>
          </w:p>
          <w:p w:rsidR="006733A1" w:rsidRPr="006733A1" w:rsidRDefault="006733A1" w:rsidP="006733A1">
            <w:pPr>
              <w:tabs>
                <w:tab w:val="left" w:pos="1047"/>
              </w:tabs>
              <w:bidi/>
              <w:rPr>
                <w:rFonts w:ascii="Calibri" w:hAnsi="Calibri" w:cs="B Nazanin"/>
                <w:sz w:val="28"/>
                <w:szCs w:val="28"/>
                <w:rtl/>
              </w:rPr>
            </w:pPr>
            <w:r w:rsidRPr="006733A1">
              <w:rPr>
                <w:rFonts w:ascii="Calibri" w:hAnsi="Calibri" w:cs="B Nazanin"/>
                <w:sz w:val="28"/>
                <w:szCs w:val="28"/>
                <w:rtl/>
              </w:rPr>
              <w:tab/>
            </w:r>
          </w:p>
        </w:tc>
        <w:tc>
          <w:tcPr>
            <w:tcW w:w="3663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6733A1" w:rsidRPr="006733A1" w:rsidRDefault="006733A1" w:rsidP="006733A1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</w:p>
        </w:tc>
      </w:tr>
    </w:tbl>
    <w:tbl>
      <w:tblPr>
        <w:tblStyle w:val="TableGrid1"/>
        <w:tblpPr w:leftFromText="180" w:rightFromText="180" w:vertAnchor="text" w:horzAnchor="margin" w:tblpXSpec="right" w:tblpY="119"/>
        <w:bidiVisual/>
        <w:tblW w:w="10786" w:type="dxa"/>
        <w:tblLook w:val="04A0" w:firstRow="1" w:lastRow="0" w:firstColumn="1" w:lastColumn="0" w:noHBand="0" w:noVBand="1"/>
      </w:tblPr>
      <w:tblGrid>
        <w:gridCol w:w="10786"/>
      </w:tblGrid>
      <w:tr w:rsidR="006A6A8C" w:rsidRPr="006733A1" w:rsidTr="00D1428C">
        <w:trPr>
          <w:trHeight w:val="530"/>
        </w:trPr>
        <w:tc>
          <w:tcPr>
            <w:tcW w:w="1078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6A8C" w:rsidRPr="006733A1" w:rsidRDefault="006A6A8C" w:rsidP="0083768A">
            <w:pPr>
              <w:bidi/>
              <w:jc w:val="both"/>
              <w:rPr>
                <w:rFonts w:ascii="Calibri" w:hAnsi="Calibri" w:cs="B Nazanin"/>
                <w:b/>
                <w:bCs/>
                <w:sz w:val="16"/>
                <w:szCs w:val="16"/>
                <w:rtl/>
              </w:rPr>
            </w:pPr>
            <w:r w:rsidRPr="006733A1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>دفتر/ اداره كل: -      معاونت: پژوهشی          کارگروه تخصصي: ترفیع</w:t>
            </w:r>
            <w:r w:rsidRPr="0083768A">
              <w:rPr>
                <w:rFonts w:ascii="Calibri" w:hAnsi="Calibri" w:cs="B Nazanin" w:hint="cs"/>
                <w:b/>
                <w:bCs/>
                <w:sz w:val="16"/>
                <w:szCs w:val="16"/>
              </w:rPr>
              <w:sym w:font="Wingdings 2" w:char="F098"/>
            </w:r>
          </w:p>
        </w:tc>
      </w:tr>
    </w:tbl>
    <w:p w:rsidR="006733A1" w:rsidRPr="006733A1" w:rsidRDefault="006733A1" w:rsidP="006733A1">
      <w:pPr>
        <w:bidi/>
        <w:spacing w:after="0" w:line="240" w:lineRule="auto"/>
        <w:rPr>
          <w:rFonts w:ascii="Calibri" w:eastAsia="Times New Roman" w:hAnsi="Calibri" w:cs="B Nazanin"/>
          <w:sz w:val="8"/>
          <w:szCs w:val="8"/>
          <w:rtl/>
          <w:lang w:bidi="fa-IR"/>
        </w:rPr>
      </w:pPr>
    </w:p>
    <w:tbl>
      <w:tblPr>
        <w:tblStyle w:val="TableGrid1"/>
        <w:bidiVisual/>
        <w:tblW w:w="10785" w:type="dxa"/>
        <w:tblInd w:w="84" w:type="dxa"/>
        <w:tblLook w:val="04A0" w:firstRow="1" w:lastRow="0" w:firstColumn="1" w:lastColumn="0" w:noHBand="0" w:noVBand="1"/>
      </w:tblPr>
      <w:tblGrid>
        <w:gridCol w:w="10785"/>
      </w:tblGrid>
      <w:tr w:rsidR="006733A1" w:rsidRPr="006733A1" w:rsidTr="00A063A2">
        <w:tc>
          <w:tcPr>
            <w:tcW w:w="10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33A1" w:rsidRPr="006733A1" w:rsidRDefault="006733A1" w:rsidP="00D87E30">
            <w:pPr>
              <w:bidi/>
              <w:rPr>
                <w:rFonts w:ascii="Calibri" w:hAnsi="Calibri" w:cs="B Nazanin"/>
                <w:b/>
                <w:bCs/>
                <w:sz w:val="16"/>
                <w:szCs w:val="16"/>
                <w:rtl/>
              </w:rPr>
            </w:pPr>
            <w:r w:rsidRPr="006733A1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>ساعت شروع جلسه:</w:t>
            </w:r>
            <w:r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2B5054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14</w:t>
            </w:r>
            <w:r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 xml:space="preserve">:00 </w:t>
            </w:r>
            <w:r w:rsidRPr="006733A1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 xml:space="preserve">                              ساعت اتمام جلسه: </w:t>
            </w:r>
            <w:r w:rsidR="002B5054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16</w:t>
            </w:r>
            <w:r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 xml:space="preserve">:00                                         </w:t>
            </w:r>
            <w:r w:rsidR="00D87E30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>مکان</w:t>
            </w:r>
            <w:r w:rsidRPr="006733A1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 xml:space="preserve"> جلسه: دفتر معاونت پژوهشی</w:t>
            </w:r>
          </w:p>
        </w:tc>
      </w:tr>
      <w:tr w:rsidR="006733A1" w:rsidRPr="006733A1" w:rsidTr="00A063A2">
        <w:tc>
          <w:tcPr>
            <w:tcW w:w="10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33A1" w:rsidRPr="006733A1" w:rsidRDefault="00DD29F1" w:rsidP="000C781C">
            <w:pPr>
              <w:bidi/>
              <w:ind w:left="360"/>
              <w:rPr>
                <w:rFonts w:ascii="Calibri" w:hAnsi="Calibri" w:cs="B Nazanin"/>
                <w:b/>
                <w:bCs/>
                <w:sz w:val="26"/>
                <w:szCs w:val="26"/>
              </w:rPr>
            </w:pPr>
            <w:r>
              <w:rPr>
                <w:rFonts w:ascii="Sylfaen" w:hAnsi="Sylfaen" w:cs="B Nazanin" w:hint="cs"/>
                <w:b/>
                <w:bCs/>
                <w:sz w:val="28"/>
                <w:szCs w:val="28"/>
                <w:rtl/>
              </w:rPr>
              <w:t xml:space="preserve">دستور جلسه </w:t>
            </w:r>
            <w:r w:rsidR="006733A1" w:rsidRPr="006733A1">
              <w:rPr>
                <w:rFonts w:ascii="Sylfaen" w:hAnsi="Sylfaen" w:cs="B Nazanin" w:hint="cs"/>
                <w:b/>
                <w:bCs/>
                <w:sz w:val="28"/>
                <w:szCs w:val="28"/>
                <w:rtl/>
              </w:rPr>
              <w:t>:</w:t>
            </w:r>
            <w:r w:rsidR="00D87E30">
              <w:rPr>
                <w:rFonts w:ascii="Sylfaen" w:hAnsi="Sylfaen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063A2">
              <w:rPr>
                <w:rFonts w:ascii="Sylfaen" w:hAnsi="Sylfaen" w:cs="B Nazanin" w:hint="cs"/>
                <w:sz w:val="26"/>
                <w:szCs w:val="26"/>
                <w:rtl/>
              </w:rPr>
              <w:t>بررسی پرونده های ترفیع اعضای هیا</w:t>
            </w:r>
            <w:r w:rsidR="006733A1" w:rsidRPr="006733A1">
              <w:rPr>
                <w:rFonts w:ascii="Sylfaen" w:hAnsi="Sylfaen" w:cs="B Nazanin" w:hint="cs"/>
                <w:sz w:val="26"/>
                <w:szCs w:val="26"/>
                <w:rtl/>
              </w:rPr>
              <w:t xml:space="preserve">ت علمی دانشگاه فرهنگیان </w:t>
            </w:r>
          </w:p>
          <w:p w:rsidR="006733A1" w:rsidRPr="006733A1" w:rsidRDefault="006733A1" w:rsidP="006733A1">
            <w:pPr>
              <w:bidi/>
              <w:spacing w:after="200" w:line="276" w:lineRule="auto"/>
              <w:ind w:left="360"/>
              <w:contextualSpacing/>
              <w:rPr>
                <w:rFonts w:ascii="Calibri" w:hAnsi="Calibri" w:cs="B Nazanin"/>
                <w:sz w:val="16"/>
                <w:szCs w:val="16"/>
                <w:rtl/>
              </w:rPr>
            </w:pPr>
          </w:p>
        </w:tc>
      </w:tr>
    </w:tbl>
    <w:tbl>
      <w:tblPr>
        <w:tblStyle w:val="TableGrid1"/>
        <w:tblpPr w:leftFromText="180" w:rightFromText="180" w:vertAnchor="text" w:horzAnchor="margin" w:tblpY="216"/>
        <w:bidiVisual/>
        <w:tblW w:w="107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86"/>
      </w:tblGrid>
      <w:tr w:rsidR="00F96DB8" w:rsidRPr="006733A1" w:rsidTr="00F96DB8">
        <w:tc>
          <w:tcPr>
            <w:tcW w:w="10786" w:type="dxa"/>
            <w:vAlign w:val="center"/>
          </w:tcPr>
          <w:p w:rsidR="00F96DB8" w:rsidRDefault="00F96DB8" w:rsidP="00F96DB8">
            <w:pPr>
              <w:bidi/>
              <w:ind w:left="46" w:hanging="46"/>
              <w:jc w:val="both"/>
              <w:rPr>
                <w:rFonts w:ascii="Calibri" w:hAnsi="Calibri" w:cs="B Nazanin"/>
                <w:sz w:val="24"/>
                <w:szCs w:val="24"/>
                <w:rtl/>
              </w:rPr>
            </w:pPr>
            <w:r w:rsidRPr="00F96DB8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گزارش جلسه :</w:t>
            </w:r>
          </w:p>
          <w:p w:rsidR="00F96DB8" w:rsidRDefault="00F96DB8" w:rsidP="00002AB4">
            <w:pPr>
              <w:bidi/>
              <w:ind w:left="46" w:hanging="46"/>
              <w:jc w:val="both"/>
              <w:rPr>
                <w:rFonts w:ascii="Calibri" w:hAnsi="Calibri" w:cs="B Nazanin"/>
                <w:sz w:val="24"/>
                <w:szCs w:val="24"/>
                <w:rtl/>
              </w:rPr>
            </w:pP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>جلسه کارگروه تخصصی ترفیع</w:t>
            </w:r>
            <w:r w:rsidR="00002AB4">
              <w:rPr>
                <w:rFonts w:ascii="Calibri" w:hAnsi="Calibri" w:cs="B Nazanin" w:hint="cs"/>
                <w:sz w:val="24"/>
                <w:szCs w:val="24"/>
                <w:rtl/>
              </w:rPr>
              <w:t xml:space="preserve"> ماده 3</w:t>
            </w: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 در سال </w:t>
            </w:r>
            <w:r w:rsidR="00FB52F5">
              <w:rPr>
                <w:rFonts w:ascii="Calibri" w:hAnsi="Calibri" w:cs="B Nazanin" w:hint="cs"/>
                <w:sz w:val="24"/>
                <w:szCs w:val="24"/>
                <w:rtl/>
              </w:rPr>
              <w:t>1400</w:t>
            </w: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 با حضور معاون محترم پژوهشی دانشگاه جناب آقای دکتر علی باقر طاهری‌نیا و مدیر کل محترم برنامه‌ریزی و امور پژوهشی جناب آقای دکتر سید محسن موسوی</w:t>
            </w:r>
            <w:r>
              <w:rPr>
                <w:rFonts w:ascii="Calibri" w:hAnsi="Calibri" w:cs="B Nazanin" w:hint="cs"/>
                <w:sz w:val="24"/>
                <w:szCs w:val="24"/>
                <w:rtl/>
              </w:rPr>
              <w:t xml:space="preserve"> و </w:t>
            </w:r>
            <w:r w:rsidR="00380446">
              <w:rPr>
                <w:rFonts w:ascii="Calibri" w:hAnsi="Calibri" w:cs="B Nazanin" w:hint="cs"/>
                <w:sz w:val="24"/>
                <w:szCs w:val="24"/>
                <w:rtl/>
              </w:rPr>
              <w:t>سرکار</w:t>
            </w:r>
            <w:r w:rsidR="00390820">
              <w:rPr>
                <w:rFonts w:ascii="Calibri" w:hAnsi="Calibri" w:cs="B Nazanin" w:hint="cs"/>
                <w:sz w:val="24"/>
                <w:szCs w:val="24"/>
                <w:rtl/>
              </w:rPr>
              <w:t xml:space="preserve">خانم دکتر مرادی و </w:t>
            </w:r>
            <w:r>
              <w:rPr>
                <w:rFonts w:ascii="Calibri" w:hAnsi="Calibri" w:cs="B Nazanin" w:hint="cs"/>
                <w:sz w:val="24"/>
                <w:szCs w:val="24"/>
                <w:rtl/>
              </w:rPr>
              <w:t>سایر اعضا</w:t>
            </w: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 در دفتر معاونت پژوهش و فناوری آغاز شد. تعداد پرونده ترفیع در این جلسه </w:t>
            </w:r>
            <w:r w:rsidR="005A1C38">
              <w:rPr>
                <w:rFonts w:ascii="Calibri" w:hAnsi="Calibri" w:cs="B Nazanin" w:hint="cs"/>
                <w:sz w:val="24"/>
                <w:szCs w:val="24"/>
                <w:rtl/>
              </w:rPr>
              <w:t xml:space="preserve"> </w:t>
            </w: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مورد بررسی قرار گرفت که </w:t>
            </w:r>
            <w:r w:rsidR="00380446">
              <w:rPr>
                <w:rFonts w:ascii="Calibri" w:hAnsi="Calibri" w:cs="B Nazanin" w:hint="cs"/>
                <w:sz w:val="24"/>
                <w:szCs w:val="24"/>
                <w:rtl/>
              </w:rPr>
              <w:t>اسامی</w:t>
            </w:r>
            <w:r>
              <w:rPr>
                <w:rFonts w:ascii="Calibri" w:hAnsi="Calibri" w:cs="B Nazanin" w:hint="cs"/>
                <w:sz w:val="24"/>
                <w:szCs w:val="24"/>
                <w:rtl/>
              </w:rPr>
              <w:t xml:space="preserve"> به شرح</w:t>
            </w: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 زیر </w:t>
            </w:r>
            <w:r w:rsidR="00380446">
              <w:rPr>
                <w:rFonts w:ascii="Calibri" w:hAnsi="Calibri" w:cs="B Nazanin" w:hint="cs"/>
                <w:sz w:val="24"/>
                <w:szCs w:val="24"/>
                <w:rtl/>
              </w:rPr>
              <w:t>می باشد.</w:t>
            </w:r>
          </w:p>
          <w:p w:rsidR="00F96DB8" w:rsidRDefault="00F96DB8" w:rsidP="00F96DB8">
            <w:pPr>
              <w:bidi/>
              <w:ind w:left="599" w:hanging="599"/>
              <w:jc w:val="center"/>
              <w:rPr>
                <w:rFonts w:ascii="Calibri" w:hAnsi="Calibri" w:cs="B Nazanin"/>
                <w:sz w:val="24"/>
                <w:szCs w:val="24"/>
                <w:rtl/>
              </w:rPr>
            </w:pPr>
          </w:p>
          <w:tbl>
            <w:tblPr>
              <w:tblStyle w:val="TableGrid"/>
              <w:tblpPr w:leftFromText="180" w:rightFromText="180" w:vertAnchor="text" w:horzAnchor="margin" w:tblpXSpec="center" w:tblpY="20"/>
              <w:tblOverlap w:val="never"/>
              <w:bidiVisual/>
              <w:tblW w:w="10206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126"/>
              <w:gridCol w:w="850"/>
              <w:gridCol w:w="993"/>
              <w:gridCol w:w="1701"/>
              <w:gridCol w:w="992"/>
              <w:gridCol w:w="992"/>
              <w:gridCol w:w="1985"/>
            </w:tblGrid>
            <w:tr w:rsidR="00F96DB8" w:rsidRPr="00390820" w:rsidTr="00050E27">
              <w:trPr>
                <w:trHeight w:val="274"/>
              </w:trPr>
              <w:tc>
                <w:tcPr>
                  <w:tcW w:w="567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ردیف</w:t>
                  </w:r>
                </w:p>
              </w:tc>
              <w:tc>
                <w:tcPr>
                  <w:tcW w:w="2126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نام و نام خانوادگی</w:t>
                  </w:r>
                </w:p>
              </w:tc>
              <w:tc>
                <w:tcPr>
                  <w:tcW w:w="850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مرتبه</w:t>
                  </w:r>
                </w:p>
              </w:tc>
              <w:tc>
                <w:tcPr>
                  <w:tcW w:w="993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سال</w:t>
                  </w:r>
                </w:p>
              </w:tc>
              <w:tc>
                <w:tcPr>
                  <w:tcW w:w="1701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استان محل خدمت</w:t>
                  </w:r>
                </w:p>
              </w:tc>
              <w:tc>
                <w:tcPr>
                  <w:tcW w:w="992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امتیاز</w:t>
                  </w:r>
                </w:p>
              </w:tc>
              <w:tc>
                <w:tcPr>
                  <w:tcW w:w="992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ذخیره</w:t>
                  </w:r>
                </w:p>
              </w:tc>
              <w:tc>
                <w:tcPr>
                  <w:tcW w:w="1985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ملاحظات</w:t>
                  </w:r>
                </w:p>
              </w:tc>
            </w:tr>
            <w:tr w:rsidR="00F96DB8" w:rsidRPr="00390820" w:rsidTr="00050E27">
              <w:tc>
                <w:tcPr>
                  <w:tcW w:w="567" w:type="dxa"/>
                </w:tcPr>
                <w:p w:rsidR="00F96DB8" w:rsidRPr="00390820" w:rsidRDefault="006F6E05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1</w:t>
                  </w:r>
                </w:p>
              </w:tc>
              <w:tc>
                <w:tcPr>
                  <w:tcW w:w="2126" w:type="dxa"/>
                </w:tcPr>
                <w:p w:rsidR="00F96DB8" w:rsidRPr="00390820" w:rsidRDefault="00002AB4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مریم صیدی</w:t>
                  </w:r>
                </w:p>
              </w:tc>
              <w:tc>
                <w:tcPr>
                  <w:tcW w:w="850" w:type="dxa"/>
                </w:tcPr>
                <w:p w:rsidR="00F96DB8" w:rsidRPr="00390820" w:rsidRDefault="00002AB4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مربی</w:t>
                  </w:r>
                </w:p>
              </w:tc>
              <w:tc>
                <w:tcPr>
                  <w:tcW w:w="993" w:type="dxa"/>
                </w:tcPr>
                <w:p w:rsidR="00F96DB8" w:rsidRPr="00390820" w:rsidRDefault="00002AB4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97</w:t>
                  </w:r>
                </w:p>
              </w:tc>
              <w:tc>
                <w:tcPr>
                  <w:tcW w:w="1701" w:type="dxa"/>
                </w:tcPr>
                <w:p w:rsidR="00F96DB8" w:rsidRPr="00390820" w:rsidRDefault="00002AB4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مرکزی</w:t>
                  </w:r>
                </w:p>
              </w:tc>
              <w:tc>
                <w:tcPr>
                  <w:tcW w:w="992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050E27">
              <w:tc>
                <w:tcPr>
                  <w:tcW w:w="567" w:type="dxa"/>
                </w:tcPr>
                <w:p w:rsidR="00F96DB8" w:rsidRPr="00390820" w:rsidRDefault="006F6E05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2126" w:type="dxa"/>
                </w:tcPr>
                <w:p w:rsidR="00F96DB8" w:rsidRPr="00390820" w:rsidRDefault="00002AB4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زهره آخوندی</w:t>
                  </w:r>
                </w:p>
              </w:tc>
              <w:tc>
                <w:tcPr>
                  <w:tcW w:w="850" w:type="dxa"/>
                </w:tcPr>
                <w:p w:rsidR="00F96DB8" w:rsidRPr="00390820" w:rsidRDefault="00002AB4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مربی</w:t>
                  </w:r>
                </w:p>
              </w:tc>
              <w:tc>
                <w:tcPr>
                  <w:tcW w:w="993" w:type="dxa"/>
                </w:tcPr>
                <w:p w:rsidR="00F96DB8" w:rsidRPr="00390820" w:rsidRDefault="00002AB4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99</w:t>
                  </w:r>
                </w:p>
              </w:tc>
              <w:tc>
                <w:tcPr>
                  <w:tcW w:w="1701" w:type="dxa"/>
                </w:tcPr>
                <w:p w:rsidR="00F96DB8" w:rsidRPr="00390820" w:rsidRDefault="00002AB4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اصفهان</w:t>
                  </w:r>
                </w:p>
              </w:tc>
              <w:tc>
                <w:tcPr>
                  <w:tcW w:w="992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050E27">
              <w:tc>
                <w:tcPr>
                  <w:tcW w:w="567" w:type="dxa"/>
                </w:tcPr>
                <w:p w:rsidR="00F96DB8" w:rsidRPr="00390820" w:rsidRDefault="006F6E05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3</w:t>
                  </w:r>
                </w:p>
              </w:tc>
              <w:tc>
                <w:tcPr>
                  <w:tcW w:w="2126" w:type="dxa"/>
                </w:tcPr>
                <w:p w:rsidR="00F96DB8" w:rsidRPr="00390820" w:rsidRDefault="00002AB4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علی یزدانی</w:t>
                  </w:r>
                </w:p>
              </w:tc>
              <w:tc>
                <w:tcPr>
                  <w:tcW w:w="850" w:type="dxa"/>
                </w:tcPr>
                <w:p w:rsidR="00F96DB8" w:rsidRPr="00390820" w:rsidRDefault="00002AB4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993" w:type="dxa"/>
                </w:tcPr>
                <w:p w:rsidR="00F96DB8" w:rsidRPr="00390820" w:rsidRDefault="00002AB4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97</w:t>
                  </w:r>
                </w:p>
              </w:tc>
              <w:tc>
                <w:tcPr>
                  <w:tcW w:w="1701" w:type="dxa"/>
                </w:tcPr>
                <w:p w:rsidR="00F96DB8" w:rsidRPr="00390820" w:rsidRDefault="00002AB4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خراسان شمالی</w:t>
                  </w:r>
                </w:p>
              </w:tc>
              <w:tc>
                <w:tcPr>
                  <w:tcW w:w="992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050E27">
              <w:tc>
                <w:tcPr>
                  <w:tcW w:w="567" w:type="dxa"/>
                </w:tcPr>
                <w:p w:rsidR="00F96DB8" w:rsidRPr="00390820" w:rsidRDefault="006F6E05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4</w:t>
                  </w:r>
                </w:p>
              </w:tc>
              <w:tc>
                <w:tcPr>
                  <w:tcW w:w="2126" w:type="dxa"/>
                </w:tcPr>
                <w:p w:rsidR="00F96DB8" w:rsidRPr="00390820" w:rsidRDefault="00002AB4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فرشته طاهری</w:t>
                  </w:r>
                </w:p>
              </w:tc>
              <w:tc>
                <w:tcPr>
                  <w:tcW w:w="850" w:type="dxa"/>
                </w:tcPr>
                <w:p w:rsidR="00F96DB8" w:rsidRPr="00390820" w:rsidRDefault="00002AB4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مربی</w:t>
                  </w:r>
                </w:p>
              </w:tc>
              <w:tc>
                <w:tcPr>
                  <w:tcW w:w="993" w:type="dxa"/>
                </w:tcPr>
                <w:p w:rsidR="00F96DB8" w:rsidRPr="00390820" w:rsidRDefault="00002AB4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98</w:t>
                  </w:r>
                </w:p>
              </w:tc>
              <w:tc>
                <w:tcPr>
                  <w:tcW w:w="1701" w:type="dxa"/>
                </w:tcPr>
                <w:p w:rsidR="00F96DB8" w:rsidRPr="00390820" w:rsidRDefault="00002AB4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خراسان</w:t>
                  </w:r>
                </w:p>
              </w:tc>
              <w:tc>
                <w:tcPr>
                  <w:tcW w:w="992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050E27">
              <w:tc>
                <w:tcPr>
                  <w:tcW w:w="567" w:type="dxa"/>
                </w:tcPr>
                <w:p w:rsidR="00F96DB8" w:rsidRPr="00390820" w:rsidRDefault="006F6E05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5</w:t>
                  </w:r>
                </w:p>
              </w:tc>
              <w:tc>
                <w:tcPr>
                  <w:tcW w:w="2126" w:type="dxa"/>
                </w:tcPr>
                <w:p w:rsidR="00F96DB8" w:rsidRPr="00390820" w:rsidRDefault="00002AB4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علی منصوری نژاد</w:t>
                  </w:r>
                </w:p>
              </w:tc>
              <w:tc>
                <w:tcPr>
                  <w:tcW w:w="850" w:type="dxa"/>
                </w:tcPr>
                <w:p w:rsidR="00F96DB8" w:rsidRPr="00390820" w:rsidRDefault="00002AB4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F96DB8" w:rsidRPr="00390820" w:rsidRDefault="00002AB4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99</w:t>
                  </w:r>
                </w:p>
              </w:tc>
              <w:tc>
                <w:tcPr>
                  <w:tcW w:w="1701" w:type="dxa"/>
                </w:tcPr>
                <w:p w:rsidR="00F96DB8" w:rsidRPr="00390820" w:rsidRDefault="00BC62D0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بوشهر</w:t>
                  </w:r>
                </w:p>
              </w:tc>
              <w:tc>
                <w:tcPr>
                  <w:tcW w:w="992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050E27">
              <w:tc>
                <w:tcPr>
                  <w:tcW w:w="567" w:type="dxa"/>
                </w:tcPr>
                <w:p w:rsidR="00F96DB8" w:rsidRPr="00390820" w:rsidRDefault="006F6E05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6</w:t>
                  </w:r>
                </w:p>
              </w:tc>
              <w:tc>
                <w:tcPr>
                  <w:tcW w:w="2126" w:type="dxa"/>
                </w:tcPr>
                <w:p w:rsidR="00F96DB8" w:rsidRPr="00390820" w:rsidRDefault="00BC62D0" w:rsidP="00BC62D0">
                  <w:pPr>
                    <w:bidi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عظیمه کریمی</w:t>
                  </w:r>
                </w:p>
              </w:tc>
              <w:tc>
                <w:tcPr>
                  <w:tcW w:w="850" w:type="dxa"/>
                </w:tcPr>
                <w:p w:rsidR="00F96DB8" w:rsidRPr="00390820" w:rsidRDefault="00BC62D0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F96DB8" w:rsidRPr="00390820" w:rsidRDefault="00BC62D0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F96DB8" w:rsidRPr="00390820" w:rsidRDefault="00BC62D0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خوزستان</w:t>
                  </w:r>
                </w:p>
              </w:tc>
              <w:tc>
                <w:tcPr>
                  <w:tcW w:w="992" w:type="dxa"/>
                </w:tcPr>
                <w:p w:rsidR="00F96DB8" w:rsidRPr="00390820" w:rsidRDefault="00F96DB8" w:rsidP="00821ED5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050E27">
              <w:tc>
                <w:tcPr>
                  <w:tcW w:w="567" w:type="dxa"/>
                </w:tcPr>
                <w:p w:rsidR="00F96DB8" w:rsidRPr="00390820" w:rsidRDefault="006F6E05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7</w:t>
                  </w:r>
                </w:p>
              </w:tc>
              <w:tc>
                <w:tcPr>
                  <w:tcW w:w="2126" w:type="dxa"/>
                </w:tcPr>
                <w:p w:rsidR="00F96DB8" w:rsidRPr="00390820" w:rsidRDefault="00BC62D0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فریده رضایی</w:t>
                  </w:r>
                </w:p>
              </w:tc>
              <w:tc>
                <w:tcPr>
                  <w:tcW w:w="850" w:type="dxa"/>
                </w:tcPr>
                <w:p w:rsidR="00F96DB8" w:rsidRPr="00390820" w:rsidRDefault="00BC62D0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مربی</w:t>
                  </w:r>
                </w:p>
              </w:tc>
              <w:tc>
                <w:tcPr>
                  <w:tcW w:w="993" w:type="dxa"/>
                </w:tcPr>
                <w:p w:rsidR="00F96DB8" w:rsidRPr="00390820" w:rsidRDefault="00BC62D0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99</w:t>
                  </w:r>
                </w:p>
              </w:tc>
              <w:tc>
                <w:tcPr>
                  <w:tcW w:w="1701" w:type="dxa"/>
                </w:tcPr>
                <w:p w:rsidR="00F96DB8" w:rsidRPr="00390820" w:rsidRDefault="00BC62D0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قم</w:t>
                  </w:r>
                </w:p>
              </w:tc>
              <w:tc>
                <w:tcPr>
                  <w:tcW w:w="992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050E27">
              <w:tc>
                <w:tcPr>
                  <w:tcW w:w="567" w:type="dxa"/>
                </w:tcPr>
                <w:p w:rsidR="00F96DB8" w:rsidRPr="00390820" w:rsidRDefault="006F6E05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8</w:t>
                  </w:r>
                </w:p>
              </w:tc>
              <w:tc>
                <w:tcPr>
                  <w:tcW w:w="2126" w:type="dxa"/>
                </w:tcPr>
                <w:p w:rsidR="00F96DB8" w:rsidRPr="00390820" w:rsidRDefault="00BC62D0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فروزان ادیب</w:t>
                  </w:r>
                </w:p>
              </w:tc>
              <w:tc>
                <w:tcPr>
                  <w:tcW w:w="850" w:type="dxa"/>
                </w:tcPr>
                <w:p w:rsidR="00F96DB8" w:rsidRPr="00390820" w:rsidRDefault="00BC62D0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F96DB8" w:rsidRPr="00390820" w:rsidRDefault="00BC62D0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99</w:t>
                  </w:r>
                </w:p>
              </w:tc>
              <w:tc>
                <w:tcPr>
                  <w:tcW w:w="1701" w:type="dxa"/>
                </w:tcPr>
                <w:p w:rsidR="00F96DB8" w:rsidRPr="00390820" w:rsidRDefault="00BC62D0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لرستان</w:t>
                  </w:r>
                </w:p>
              </w:tc>
              <w:tc>
                <w:tcPr>
                  <w:tcW w:w="992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050E27">
              <w:tc>
                <w:tcPr>
                  <w:tcW w:w="567" w:type="dxa"/>
                </w:tcPr>
                <w:p w:rsidR="00F96DB8" w:rsidRPr="00390820" w:rsidRDefault="006F6E05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9</w:t>
                  </w:r>
                </w:p>
              </w:tc>
              <w:tc>
                <w:tcPr>
                  <w:tcW w:w="2126" w:type="dxa"/>
                </w:tcPr>
                <w:p w:rsidR="00F96DB8" w:rsidRPr="00390820" w:rsidRDefault="00BC62D0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جواد ناصح</w:t>
                  </w:r>
                </w:p>
              </w:tc>
              <w:tc>
                <w:tcPr>
                  <w:tcW w:w="850" w:type="dxa"/>
                </w:tcPr>
                <w:p w:rsidR="00F96DB8" w:rsidRPr="00390820" w:rsidRDefault="00BC62D0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مربی</w:t>
                  </w:r>
                </w:p>
              </w:tc>
              <w:tc>
                <w:tcPr>
                  <w:tcW w:w="993" w:type="dxa"/>
                </w:tcPr>
                <w:p w:rsidR="00F96DB8" w:rsidRPr="00390820" w:rsidRDefault="00BC62D0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99</w:t>
                  </w:r>
                </w:p>
              </w:tc>
              <w:tc>
                <w:tcPr>
                  <w:tcW w:w="1701" w:type="dxa"/>
                </w:tcPr>
                <w:p w:rsidR="00F96DB8" w:rsidRPr="00390820" w:rsidRDefault="00BC62D0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اصفهان</w:t>
                  </w:r>
                </w:p>
              </w:tc>
              <w:tc>
                <w:tcPr>
                  <w:tcW w:w="992" w:type="dxa"/>
                </w:tcPr>
                <w:p w:rsidR="00F96DB8" w:rsidRPr="00390820" w:rsidRDefault="00F96DB8" w:rsidP="00390820">
                  <w:pPr>
                    <w:bidi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050E27">
              <w:tc>
                <w:tcPr>
                  <w:tcW w:w="567" w:type="dxa"/>
                </w:tcPr>
                <w:p w:rsidR="00F96DB8" w:rsidRPr="00390820" w:rsidRDefault="006F6E05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10</w:t>
                  </w:r>
                </w:p>
              </w:tc>
              <w:tc>
                <w:tcPr>
                  <w:tcW w:w="2126" w:type="dxa"/>
                </w:tcPr>
                <w:p w:rsidR="00F96DB8" w:rsidRPr="00390820" w:rsidRDefault="00752C97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سعید فخاری</w:t>
                  </w:r>
                </w:p>
              </w:tc>
              <w:tc>
                <w:tcPr>
                  <w:tcW w:w="850" w:type="dxa"/>
                </w:tcPr>
                <w:p w:rsidR="00F96DB8" w:rsidRPr="00390820" w:rsidRDefault="00752C97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F96DB8" w:rsidRPr="00390820" w:rsidRDefault="00752C97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F96DB8" w:rsidRPr="00390820" w:rsidRDefault="00752C97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مرکزی</w:t>
                  </w:r>
                </w:p>
              </w:tc>
              <w:tc>
                <w:tcPr>
                  <w:tcW w:w="992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050E27">
              <w:tc>
                <w:tcPr>
                  <w:tcW w:w="567" w:type="dxa"/>
                </w:tcPr>
                <w:p w:rsidR="00F96DB8" w:rsidRPr="00390820" w:rsidRDefault="006F6E05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11</w:t>
                  </w:r>
                </w:p>
              </w:tc>
              <w:tc>
                <w:tcPr>
                  <w:tcW w:w="2126" w:type="dxa"/>
                </w:tcPr>
                <w:p w:rsidR="00F96DB8" w:rsidRPr="00390820" w:rsidRDefault="00752C97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جواد اکبری</w:t>
                  </w:r>
                </w:p>
              </w:tc>
              <w:tc>
                <w:tcPr>
                  <w:tcW w:w="850" w:type="dxa"/>
                </w:tcPr>
                <w:p w:rsidR="00F96DB8" w:rsidRPr="00390820" w:rsidRDefault="00631E57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F96DB8" w:rsidRPr="00390820" w:rsidRDefault="00631E57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99</w:t>
                  </w:r>
                </w:p>
              </w:tc>
              <w:tc>
                <w:tcPr>
                  <w:tcW w:w="1701" w:type="dxa"/>
                </w:tcPr>
                <w:p w:rsidR="00F96DB8" w:rsidRPr="00390820" w:rsidRDefault="00631E57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مرکزی</w:t>
                  </w:r>
                </w:p>
              </w:tc>
              <w:tc>
                <w:tcPr>
                  <w:tcW w:w="992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050E27">
              <w:tc>
                <w:tcPr>
                  <w:tcW w:w="567" w:type="dxa"/>
                </w:tcPr>
                <w:p w:rsidR="00F96DB8" w:rsidRPr="00390820" w:rsidRDefault="006F6E05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12</w:t>
                  </w:r>
                </w:p>
              </w:tc>
              <w:tc>
                <w:tcPr>
                  <w:tcW w:w="2126" w:type="dxa"/>
                </w:tcPr>
                <w:p w:rsidR="00F96DB8" w:rsidRPr="00390820" w:rsidRDefault="00631E57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فرزانه داوری</w:t>
                  </w:r>
                </w:p>
              </w:tc>
              <w:tc>
                <w:tcPr>
                  <w:tcW w:w="850" w:type="dxa"/>
                </w:tcPr>
                <w:p w:rsidR="00F96DB8" w:rsidRPr="00390820" w:rsidRDefault="00631E57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F96DB8" w:rsidRPr="00390820" w:rsidRDefault="00631E57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F96DB8" w:rsidRPr="00390820" w:rsidRDefault="003729F2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اصفهان</w:t>
                  </w:r>
                </w:p>
              </w:tc>
              <w:tc>
                <w:tcPr>
                  <w:tcW w:w="992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050E27">
              <w:tc>
                <w:tcPr>
                  <w:tcW w:w="567" w:type="dxa"/>
                </w:tcPr>
                <w:p w:rsidR="00F96DB8" w:rsidRPr="00390820" w:rsidRDefault="006F6E05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13</w:t>
                  </w:r>
                </w:p>
              </w:tc>
              <w:tc>
                <w:tcPr>
                  <w:tcW w:w="2126" w:type="dxa"/>
                </w:tcPr>
                <w:p w:rsidR="00F96DB8" w:rsidRPr="00390820" w:rsidRDefault="003729F2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رقیه قربانی</w:t>
                  </w:r>
                </w:p>
              </w:tc>
              <w:tc>
                <w:tcPr>
                  <w:tcW w:w="850" w:type="dxa"/>
                </w:tcPr>
                <w:p w:rsidR="00F96DB8" w:rsidRPr="00390820" w:rsidRDefault="003729F2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F96DB8" w:rsidRPr="00390820" w:rsidRDefault="003729F2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F96DB8" w:rsidRPr="00390820" w:rsidRDefault="003729F2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یزد</w:t>
                  </w:r>
                </w:p>
              </w:tc>
              <w:tc>
                <w:tcPr>
                  <w:tcW w:w="992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AD17FD" w:rsidRPr="00390820" w:rsidTr="00050E27">
              <w:trPr>
                <w:trHeight w:val="393"/>
              </w:trPr>
              <w:tc>
                <w:tcPr>
                  <w:tcW w:w="567" w:type="dxa"/>
                </w:tcPr>
                <w:p w:rsidR="00AD17FD" w:rsidRPr="00390820" w:rsidRDefault="006F6E05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14</w:t>
                  </w:r>
                </w:p>
              </w:tc>
              <w:tc>
                <w:tcPr>
                  <w:tcW w:w="2126" w:type="dxa"/>
                </w:tcPr>
                <w:p w:rsidR="00AD17FD" w:rsidRPr="00390820" w:rsidRDefault="003729F2" w:rsidP="00390820">
                  <w:pPr>
                    <w:bidi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علی زارع</w:t>
                  </w:r>
                </w:p>
              </w:tc>
              <w:tc>
                <w:tcPr>
                  <w:tcW w:w="850" w:type="dxa"/>
                </w:tcPr>
                <w:p w:rsidR="00AD17FD" w:rsidRPr="00390820" w:rsidRDefault="003729F2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AD17FD" w:rsidRPr="00390820" w:rsidRDefault="003729F2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AD17FD" w:rsidRPr="00390820" w:rsidRDefault="003729F2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یزد</w:t>
                  </w:r>
                </w:p>
              </w:tc>
              <w:tc>
                <w:tcPr>
                  <w:tcW w:w="992" w:type="dxa"/>
                </w:tcPr>
                <w:p w:rsidR="00AD17FD" w:rsidRPr="00390820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AD17FD" w:rsidRPr="00390820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AD17FD" w:rsidRPr="00390820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AD17FD" w:rsidRPr="00390820" w:rsidTr="00050E27">
              <w:trPr>
                <w:trHeight w:val="180"/>
              </w:trPr>
              <w:tc>
                <w:tcPr>
                  <w:tcW w:w="567" w:type="dxa"/>
                </w:tcPr>
                <w:p w:rsidR="00AD17FD" w:rsidRPr="00390820" w:rsidRDefault="006F6E05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15</w:t>
                  </w:r>
                </w:p>
              </w:tc>
              <w:tc>
                <w:tcPr>
                  <w:tcW w:w="2126" w:type="dxa"/>
                </w:tcPr>
                <w:p w:rsidR="00AD17FD" w:rsidRPr="00390820" w:rsidRDefault="003729F2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حسین قربانیان</w:t>
                  </w:r>
                </w:p>
              </w:tc>
              <w:tc>
                <w:tcPr>
                  <w:tcW w:w="850" w:type="dxa"/>
                </w:tcPr>
                <w:p w:rsidR="00AD17FD" w:rsidRPr="00390820" w:rsidRDefault="003729F2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مربی</w:t>
                  </w:r>
                </w:p>
              </w:tc>
              <w:tc>
                <w:tcPr>
                  <w:tcW w:w="993" w:type="dxa"/>
                </w:tcPr>
                <w:p w:rsidR="00AD17FD" w:rsidRPr="00390820" w:rsidRDefault="003729F2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97</w:t>
                  </w:r>
                </w:p>
              </w:tc>
              <w:tc>
                <w:tcPr>
                  <w:tcW w:w="1701" w:type="dxa"/>
                </w:tcPr>
                <w:p w:rsidR="00AD17FD" w:rsidRPr="00390820" w:rsidRDefault="003729F2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تهران</w:t>
                  </w:r>
                </w:p>
              </w:tc>
              <w:tc>
                <w:tcPr>
                  <w:tcW w:w="992" w:type="dxa"/>
                </w:tcPr>
                <w:p w:rsidR="00AD17FD" w:rsidRPr="00390820" w:rsidRDefault="00AD17FD" w:rsidP="003D211B">
                  <w:pPr>
                    <w:bidi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AD17FD" w:rsidRPr="00390820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AD17FD" w:rsidRPr="00390820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AD17FD" w:rsidRPr="00390820" w:rsidTr="00050E27">
              <w:trPr>
                <w:trHeight w:val="393"/>
              </w:trPr>
              <w:tc>
                <w:tcPr>
                  <w:tcW w:w="567" w:type="dxa"/>
                </w:tcPr>
                <w:p w:rsidR="00AD17FD" w:rsidRPr="00390820" w:rsidRDefault="006F6E05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16</w:t>
                  </w:r>
                </w:p>
              </w:tc>
              <w:tc>
                <w:tcPr>
                  <w:tcW w:w="2126" w:type="dxa"/>
                </w:tcPr>
                <w:p w:rsidR="00AD17FD" w:rsidRPr="00390820" w:rsidRDefault="003729F2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اعظم غلامی</w:t>
                  </w:r>
                </w:p>
              </w:tc>
              <w:tc>
                <w:tcPr>
                  <w:tcW w:w="850" w:type="dxa"/>
                </w:tcPr>
                <w:p w:rsidR="00AD17FD" w:rsidRPr="00390820" w:rsidRDefault="003729F2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AD17FD" w:rsidRPr="00390820" w:rsidRDefault="003729F2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99</w:t>
                  </w:r>
                </w:p>
              </w:tc>
              <w:tc>
                <w:tcPr>
                  <w:tcW w:w="1701" w:type="dxa"/>
                </w:tcPr>
                <w:p w:rsidR="00AD17FD" w:rsidRPr="00390820" w:rsidRDefault="003729F2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تهران</w:t>
                  </w:r>
                </w:p>
              </w:tc>
              <w:tc>
                <w:tcPr>
                  <w:tcW w:w="992" w:type="dxa"/>
                </w:tcPr>
                <w:p w:rsidR="00AD17FD" w:rsidRPr="00390820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AD17FD" w:rsidRPr="00390820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AD17FD" w:rsidRPr="00390820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AD17FD" w:rsidRPr="00390820" w:rsidTr="00050E27">
              <w:trPr>
                <w:trHeight w:val="393"/>
              </w:trPr>
              <w:tc>
                <w:tcPr>
                  <w:tcW w:w="567" w:type="dxa"/>
                </w:tcPr>
                <w:p w:rsidR="00AD17FD" w:rsidRPr="00390820" w:rsidRDefault="006F6E05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17</w:t>
                  </w:r>
                </w:p>
              </w:tc>
              <w:tc>
                <w:tcPr>
                  <w:tcW w:w="2126" w:type="dxa"/>
                </w:tcPr>
                <w:p w:rsidR="00AD17FD" w:rsidRPr="00390820" w:rsidRDefault="003729F2" w:rsidP="00B01BE2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رضا </w:t>
                  </w:r>
                  <w:r w:rsidR="00B01BE2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عیدی</w:t>
                  </w:r>
                </w:p>
              </w:tc>
              <w:tc>
                <w:tcPr>
                  <w:tcW w:w="850" w:type="dxa"/>
                </w:tcPr>
                <w:p w:rsidR="00AD17FD" w:rsidRPr="00390820" w:rsidRDefault="003729F2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مربی</w:t>
                  </w:r>
                </w:p>
              </w:tc>
              <w:tc>
                <w:tcPr>
                  <w:tcW w:w="993" w:type="dxa"/>
                </w:tcPr>
                <w:p w:rsidR="00AD17FD" w:rsidRPr="00390820" w:rsidRDefault="003729F2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98</w:t>
                  </w:r>
                </w:p>
              </w:tc>
              <w:tc>
                <w:tcPr>
                  <w:tcW w:w="1701" w:type="dxa"/>
                </w:tcPr>
                <w:p w:rsidR="00AD17FD" w:rsidRPr="00390820" w:rsidRDefault="003D211B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چهارمحال</w:t>
                  </w:r>
                </w:p>
              </w:tc>
              <w:tc>
                <w:tcPr>
                  <w:tcW w:w="992" w:type="dxa"/>
                </w:tcPr>
                <w:p w:rsidR="00AD17FD" w:rsidRPr="00390820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AD17FD" w:rsidRPr="00390820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AD17FD" w:rsidRPr="00390820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3729F2" w:rsidRPr="00390820" w:rsidTr="00B61CDC">
              <w:trPr>
                <w:trHeight w:val="70"/>
              </w:trPr>
              <w:tc>
                <w:tcPr>
                  <w:tcW w:w="567" w:type="dxa"/>
                </w:tcPr>
                <w:p w:rsidR="003729F2" w:rsidRPr="00390820" w:rsidRDefault="006F6E05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18</w:t>
                  </w:r>
                </w:p>
              </w:tc>
              <w:tc>
                <w:tcPr>
                  <w:tcW w:w="2126" w:type="dxa"/>
                </w:tcPr>
                <w:p w:rsidR="003729F2" w:rsidRPr="00390820" w:rsidRDefault="00B01BE2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سعید داداش زاده</w:t>
                  </w:r>
                </w:p>
              </w:tc>
              <w:tc>
                <w:tcPr>
                  <w:tcW w:w="850" w:type="dxa"/>
                </w:tcPr>
                <w:p w:rsidR="003729F2" w:rsidRPr="00390820" w:rsidRDefault="00B01BE2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مربی</w:t>
                  </w:r>
                </w:p>
              </w:tc>
              <w:tc>
                <w:tcPr>
                  <w:tcW w:w="993" w:type="dxa"/>
                </w:tcPr>
                <w:p w:rsidR="003729F2" w:rsidRPr="00390820" w:rsidRDefault="00F86371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97</w:t>
                  </w:r>
                </w:p>
              </w:tc>
              <w:tc>
                <w:tcPr>
                  <w:tcW w:w="1701" w:type="dxa"/>
                </w:tcPr>
                <w:p w:rsidR="003729F2" w:rsidRPr="00390820" w:rsidRDefault="00B01BE2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آذربایجان</w:t>
                  </w:r>
                </w:p>
              </w:tc>
              <w:tc>
                <w:tcPr>
                  <w:tcW w:w="992" w:type="dxa"/>
                </w:tcPr>
                <w:p w:rsidR="003729F2" w:rsidRPr="00390820" w:rsidRDefault="003729F2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3729F2" w:rsidRPr="00390820" w:rsidRDefault="003729F2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3729F2" w:rsidRPr="00390820" w:rsidRDefault="003729F2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3729F2" w:rsidRPr="00390820" w:rsidTr="00050E27">
              <w:trPr>
                <w:trHeight w:val="393"/>
              </w:trPr>
              <w:tc>
                <w:tcPr>
                  <w:tcW w:w="567" w:type="dxa"/>
                </w:tcPr>
                <w:p w:rsidR="003729F2" w:rsidRPr="00390820" w:rsidRDefault="006F6E05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19</w:t>
                  </w:r>
                </w:p>
              </w:tc>
              <w:tc>
                <w:tcPr>
                  <w:tcW w:w="2126" w:type="dxa"/>
                </w:tcPr>
                <w:p w:rsidR="003729F2" w:rsidRPr="00390820" w:rsidRDefault="001D083D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علیرضا جباری</w:t>
                  </w:r>
                </w:p>
              </w:tc>
              <w:tc>
                <w:tcPr>
                  <w:tcW w:w="850" w:type="dxa"/>
                </w:tcPr>
                <w:p w:rsidR="003729F2" w:rsidRPr="00390820" w:rsidRDefault="001D083D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مربی</w:t>
                  </w:r>
                </w:p>
              </w:tc>
              <w:tc>
                <w:tcPr>
                  <w:tcW w:w="993" w:type="dxa"/>
                </w:tcPr>
                <w:p w:rsidR="003729F2" w:rsidRPr="00390820" w:rsidRDefault="001D083D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98</w:t>
                  </w:r>
                </w:p>
              </w:tc>
              <w:tc>
                <w:tcPr>
                  <w:tcW w:w="1701" w:type="dxa"/>
                </w:tcPr>
                <w:p w:rsidR="003729F2" w:rsidRPr="00390820" w:rsidRDefault="001D083D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اردبیل</w:t>
                  </w:r>
                </w:p>
              </w:tc>
              <w:tc>
                <w:tcPr>
                  <w:tcW w:w="992" w:type="dxa"/>
                </w:tcPr>
                <w:p w:rsidR="003729F2" w:rsidRPr="00390820" w:rsidRDefault="003729F2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3729F2" w:rsidRPr="00390820" w:rsidRDefault="003729F2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3729F2" w:rsidRPr="00390820" w:rsidRDefault="003729F2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3729F2" w:rsidRPr="00390820" w:rsidTr="00050E27">
              <w:trPr>
                <w:trHeight w:val="393"/>
              </w:trPr>
              <w:tc>
                <w:tcPr>
                  <w:tcW w:w="567" w:type="dxa"/>
                </w:tcPr>
                <w:p w:rsidR="003729F2" w:rsidRPr="00390820" w:rsidRDefault="006F6E05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lastRenderedPageBreak/>
                    <w:t>20</w:t>
                  </w:r>
                </w:p>
              </w:tc>
              <w:tc>
                <w:tcPr>
                  <w:tcW w:w="2126" w:type="dxa"/>
                </w:tcPr>
                <w:p w:rsidR="003729F2" w:rsidRPr="00390820" w:rsidRDefault="001D083D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مریم السادات باقری</w:t>
                  </w:r>
                </w:p>
              </w:tc>
              <w:tc>
                <w:tcPr>
                  <w:tcW w:w="850" w:type="dxa"/>
                </w:tcPr>
                <w:p w:rsidR="003729F2" w:rsidRPr="00390820" w:rsidRDefault="001D083D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مربی</w:t>
                  </w:r>
                </w:p>
              </w:tc>
              <w:tc>
                <w:tcPr>
                  <w:tcW w:w="993" w:type="dxa"/>
                </w:tcPr>
                <w:p w:rsidR="003729F2" w:rsidRPr="00390820" w:rsidRDefault="001D083D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99</w:t>
                  </w:r>
                </w:p>
              </w:tc>
              <w:tc>
                <w:tcPr>
                  <w:tcW w:w="1701" w:type="dxa"/>
                </w:tcPr>
                <w:p w:rsidR="003729F2" w:rsidRPr="00390820" w:rsidRDefault="001D083D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قم</w:t>
                  </w:r>
                </w:p>
              </w:tc>
              <w:tc>
                <w:tcPr>
                  <w:tcW w:w="992" w:type="dxa"/>
                </w:tcPr>
                <w:p w:rsidR="003729F2" w:rsidRPr="00390820" w:rsidRDefault="003729F2" w:rsidP="00016205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3729F2" w:rsidRPr="00390820" w:rsidRDefault="003729F2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3729F2" w:rsidRPr="00390820" w:rsidRDefault="003729F2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3729F2" w:rsidRPr="00390820" w:rsidTr="00050E27">
              <w:trPr>
                <w:trHeight w:val="393"/>
              </w:trPr>
              <w:tc>
                <w:tcPr>
                  <w:tcW w:w="567" w:type="dxa"/>
                </w:tcPr>
                <w:p w:rsidR="003729F2" w:rsidRPr="00390820" w:rsidRDefault="006F6E05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21</w:t>
                  </w:r>
                </w:p>
              </w:tc>
              <w:tc>
                <w:tcPr>
                  <w:tcW w:w="2126" w:type="dxa"/>
                </w:tcPr>
                <w:p w:rsidR="003729F2" w:rsidRPr="00390820" w:rsidRDefault="00016205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شهناز ولی پور</w:t>
                  </w:r>
                </w:p>
              </w:tc>
              <w:tc>
                <w:tcPr>
                  <w:tcW w:w="850" w:type="dxa"/>
                </w:tcPr>
                <w:p w:rsidR="003729F2" w:rsidRPr="00390820" w:rsidRDefault="00016205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3729F2" w:rsidRPr="00390820" w:rsidRDefault="00016205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99</w:t>
                  </w:r>
                </w:p>
              </w:tc>
              <w:tc>
                <w:tcPr>
                  <w:tcW w:w="1701" w:type="dxa"/>
                </w:tcPr>
                <w:p w:rsidR="003729F2" w:rsidRPr="00390820" w:rsidRDefault="00016205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چهارمحال </w:t>
                  </w:r>
                </w:p>
              </w:tc>
              <w:tc>
                <w:tcPr>
                  <w:tcW w:w="992" w:type="dxa"/>
                </w:tcPr>
                <w:p w:rsidR="003729F2" w:rsidRPr="00390820" w:rsidRDefault="003729F2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3729F2" w:rsidRPr="00390820" w:rsidRDefault="003729F2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3729F2" w:rsidRPr="00390820" w:rsidRDefault="003729F2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AD17FD" w:rsidRPr="00390820" w:rsidTr="00050E27">
              <w:trPr>
                <w:trHeight w:val="393"/>
              </w:trPr>
              <w:tc>
                <w:tcPr>
                  <w:tcW w:w="567" w:type="dxa"/>
                </w:tcPr>
                <w:p w:rsidR="00AD17FD" w:rsidRPr="00390820" w:rsidRDefault="006F6E05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22</w:t>
                  </w:r>
                </w:p>
              </w:tc>
              <w:tc>
                <w:tcPr>
                  <w:tcW w:w="2126" w:type="dxa"/>
                </w:tcPr>
                <w:p w:rsidR="00AD17FD" w:rsidRPr="00390820" w:rsidRDefault="00C63EF1" w:rsidP="00821ED5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محمد نیکخواه</w:t>
                  </w:r>
                </w:p>
              </w:tc>
              <w:tc>
                <w:tcPr>
                  <w:tcW w:w="850" w:type="dxa"/>
                </w:tcPr>
                <w:p w:rsidR="00AD17FD" w:rsidRPr="00390820" w:rsidRDefault="00C63EF1" w:rsidP="00821ED5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AD17FD" w:rsidRPr="00390820" w:rsidRDefault="00C63EF1" w:rsidP="00821ED5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99</w:t>
                  </w:r>
                </w:p>
              </w:tc>
              <w:tc>
                <w:tcPr>
                  <w:tcW w:w="1701" w:type="dxa"/>
                </w:tcPr>
                <w:p w:rsidR="00AD17FD" w:rsidRPr="00390820" w:rsidRDefault="00C63EF1" w:rsidP="00821ED5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چهارمحال</w:t>
                  </w:r>
                </w:p>
              </w:tc>
              <w:tc>
                <w:tcPr>
                  <w:tcW w:w="992" w:type="dxa"/>
                </w:tcPr>
                <w:p w:rsidR="00AD17FD" w:rsidRPr="00390820" w:rsidRDefault="00AD17FD" w:rsidP="00821ED5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AD17FD" w:rsidRPr="00390820" w:rsidRDefault="00AD17FD" w:rsidP="00821ED5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AD17FD" w:rsidRPr="00390820" w:rsidRDefault="00AD17FD" w:rsidP="00821ED5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AD17FD" w:rsidRPr="00390820" w:rsidTr="00050E27">
              <w:trPr>
                <w:trHeight w:val="393"/>
              </w:trPr>
              <w:tc>
                <w:tcPr>
                  <w:tcW w:w="567" w:type="dxa"/>
                </w:tcPr>
                <w:p w:rsidR="00AD17FD" w:rsidRPr="00390820" w:rsidRDefault="006F6E05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23</w:t>
                  </w:r>
                </w:p>
              </w:tc>
              <w:tc>
                <w:tcPr>
                  <w:tcW w:w="2126" w:type="dxa"/>
                </w:tcPr>
                <w:p w:rsidR="00AD17FD" w:rsidRPr="00390820" w:rsidRDefault="00936007" w:rsidP="00821ED5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علی ابراهیمی نیا</w:t>
                  </w:r>
                </w:p>
              </w:tc>
              <w:tc>
                <w:tcPr>
                  <w:tcW w:w="850" w:type="dxa"/>
                </w:tcPr>
                <w:p w:rsidR="00AD17FD" w:rsidRPr="00390820" w:rsidRDefault="00936007" w:rsidP="00821ED5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مربی</w:t>
                  </w:r>
                </w:p>
              </w:tc>
              <w:tc>
                <w:tcPr>
                  <w:tcW w:w="993" w:type="dxa"/>
                </w:tcPr>
                <w:p w:rsidR="00AD17FD" w:rsidRPr="00390820" w:rsidRDefault="00AD6096" w:rsidP="00821ED5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99</w:t>
                  </w:r>
                </w:p>
              </w:tc>
              <w:tc>
                <w:tcPr>
                  <w:tcW w:w="1701" w:type="dxa"/>
                </w:tcPr>
                <w:p w:rsidR="00AD17FD" w:rsidRPr="00390820" w:rsidRDefault="00AD6096" w:rsidP="00821ED5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قم</w:t>
                  </w:r>
                </w:p>
              </w:tc>
              <w:tc>
                <w:tcPr>
                  <w:tcW w:w="992" w:type="dxa"/>
                </w:tcPr>
                <w:p w:rsidR="00AD17FD" w:rsidRPr="00390820" w:rsidRDefault="00AD17FD" w:rsidP="00821ED5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AD17FD" w:rsidRPr="00390820" w:rsidRDefault="00AD17FD" w:rsidP="00821ED5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AD17FD" w:rsidRPr="00390820" w:rsidRDefault="00AD17FD" w:rsidP="00821ED5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AD17FD" w:rsidRPr="00390820" w:rsidTr="00050E27">
              <w:trPr>
                <w:trHeight w:val="393"/>
              </w:trPr>
              <w:tc>
                <w:tcPr>
                  <w:tcW w:w="567" w:type="dxa"/>
                </w:tcPr>
                <w:p w:rsidR="00AD17FD" w:rsidRPr="00390820" w:rsidRDefault="006F6E05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24</w:t>
                  </w:r>
                </w:p>
              </w:tc>
              <w:tc>
                <w:tcPr>
                  <w:tcW w:w="2126" w:type="dxa"/>
                </w:tcPr>
                <w:p w:rsidR="00AD17FD" w:rsidRPr="00390820" w:rsidRDefault="008625C9" w:rsidP="00821ED5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علی اکبر حامدی</w:t>
                  </w:r>
                </w:p>
              </w:tc>
              <w:tc>
                <w:tcPr>
                  <w:tcW w:w="850" w:type="dxa"/>
                </w:tcPr>
                <w:p w:rsidR="00AD17FD" w:rsidRPr="00390820" w:rsidRDefault="008625C9" w:rsidP="00821ED5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مربی</w:t>
                  </w:r>
                </w:p>
              </w:tc>
              <w:tc>
                <w:tcPr>
                  <w:tcW w:w="993" w:type="dxa"/>
                </w:tcPr>
                <w:p w:rsidR="00AD17FD" w:rsidRPr="00390820" w:rsidRDefault="008625C9" w:rsidP="00821ED5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AD17FD" w:rsidRPr="00390820" w:rsidRDefault="008625C9" w:rsidP="00821ED5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تهران</w:t>
                  </w:r>
                </w:p>
              </w:tc>
              <w:tc>
                <w:tcPr>
                  <w:tcW w:w="992" w:type="dxa"/>
                </w:tcPr>
                <w:p w:rsidR="00AD17FD" w:rsidRPr="00390820" w:rsidRDefault="00AD17FD" w:rsidP="00821ED5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AD17FD" w:rsidRPr="00390820" w:rsidRDefault="00AD17FD" w:rsidP="00821ED5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AD17FD" w:rsidRPr="00390820" w:rsidRDefault="00AD17FD" w:rsidP="00821ED5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AD17FD" w:rsidRPr="00390820" w:rsidTr="00050E27">
              <w:trPr>
                <w:trHeight w:val="393"/>
              </w:trPr>
              <w:tc>
                <w:tcPr>
                  <w:tcW w:w="567" w:type="dxa"/>
                </w:tcPr>
                <w:p w:rsidR="00AD17FD" w:rsidRPr="00390820" w:rsidRDefault="006F6E05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25</w:t>
                  </w:r>
                </w:p>
              </w:tc>
              <w:tc>
                <w:tcPr>
                  <w:tcW w:w="2126" w:type="dxa"/>
                </w:tcPr>
                <w:p w:rsidR="00AD17FD" w:rsidRPr="00390820" w:rsidRDefault="008625C9" w:rsidP="00821ED5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حسن  حاجی زاده</w:t>
                  </w:r>
                </w:p>
              </w:tc>
              <w:tc>
                <w:tcPr>
                  <w:tcW w:w="850" w:type="dxa"/>
                </w:tcPr>
                <w:p w:rsidR="00AD17FD" w:rsidRPr="00390820" w:rsidRDefault="008625C9" w:rsidP="00821ED5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AD17FD" w:rsidRPr="00390820" w:rsidRDefault="008625C9" w:rsidP="00821ED5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99</w:t>
                  </w:r>
                </w:p>
              </w:tc>
              <w:tc>
                <w:tcPr>
                  <w:tcW w:w="1701" w:type="dxa"/>
                </w:tcPr>
                <w:p w:rsidR="00AD17FD" w:rsidRPr="00390820" w:rsidRDefault="008625C9" w:rsidP="00821ED5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تهران</w:t>
                  </w:r>
                </w:p>
              </w:tc>
              <w:tc>
                <w:tcPr>
                  <w:tcW w:w="992" w:type="dxa"/>
                </w:tcPr>
                <w:p w:rsidR="00AD17FD" w:rsidRPr="00390820" w:rsidRDefault="00AD17FD" w:rsidP="00821ED5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AD17FD" w:rsidRPr="00390820" w:rsidRDefault="00AD17FD" w:rsidP="00821ED5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AD17FD" w:rsidRPr="00390820" w:rsidRDefault="00AD17FD" w:rsidP="00821ED5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6371C5" w:rsidRPr="00390820" w:rsidTr="00050E27">
              <w:tc>
                <w:tcPr>
                  <w:tcW w:w="567" w:type="dxa"/>
                </w:tcPr>
                <w:p w:rsidR="006371C5" w:rsidRPr="00390820" w:rsidRDefault="006F6E05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26</w:t>
                  </w:r>
                </w:p>
              </w:tc>
              <w:tc>
                <w:tcPr>
                  <w:tcW w:w="2126" w:type="dxa"/>
                </w:tcPr>
                <w:p w:rsidR="006371C5" w:rsidRPr="00390820" w:rsidRDefault="00AC4790" w:rsidP="00821ED5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اکرم حافظی</w:t>
                  </w:r>
                </w:p>
              </w:tc>
              <w:tc>
                <w:tcPr>
                  <w:tcW w:w="850" w:type="dxa"/>
                </w:tcPr>
                <w:p w:rsidR="006371C5" w:rsidRPr="00390820" w:rsidRDefault="00AC4790" w:rsidP="00821ED5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6371C5" w:rsidRPr="00390820" w:rsidRDefault="00AC4790" w:rsidP="00821ED5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6371C5" w:rsidRPr="00390820" w:rsidRDefault="00AC4790" w:rsidP="00821ED5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تهران</w:t>
                  </w:r>
                </w:p>
              </w:tc>
              <w:tc>
                <w:tcPr>
                  <w:tcW w:w="992" w:type="dxa"/>
                </w:tcPr>
                <w:p w:rsidR="006371C5" w:rsidRPr="00390820" w:rsidRDefault="006371C5" w:rsidP="00821ED5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6371C5" w:rsidRPr="00390820" w:rsidRDefault="006371C5" w:rsidP="00821ED5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6371C5" w:rsidRPr="00390820" w:rsidRDefault="006371C5" w:rsidP="00821ED5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6371C5" w:rsidRPr="00390820" w:rsidTr="00050E27">
              <w:tc>
                <w:tcPr>
                  <w:tcW w:w="567" w:type="dxa"/>
                </w:tcPr>
                <w:p w:rsidR="006371C5" w:rsidRPr="00390820" w:rsidRDefault="006F6E05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27</w:t>
                  </w:r>
                </w:p>
              </w:tc>
              <w:tc>
                <w:tcPr>
                  <w:tcW w:w="2126" w:type="dxa"/>
                </w:tcPr>
                <w:p w:rsidR="006371C5" w:rsidRPr="00390820" w:rsidRDefault="00AC4790" w:rsidP="00821ED5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حمید جعفریان</w:t>
                  </w:r>
                </w:p>
              </w:tc>
              <w:tc>
                <w:tcPr>
                  <w:tcW w:w="850" w:type="dxa"/>
                </w:tcPr>
                <w:p w:rsidR="006371C5" w:rsidRPr="00390820" w:rsidRDefault="00AC4790" w:rsidP="00821ED5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6371C5" w:rsidRPr="00390820" w:rsidRDefault="00AC4790" w:rsidP="00821ED5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99</w:t>
                  </w:r>
                </w:p>
              </w:tc>
              <w:tc>
                <w:tcPr>
                  <w:tcW w:w="1701" w:type="dxa"/>
                </w:tcPr>
                <w:p w:rsidR="006371C5" w:rsidRPr="00390820" w:rsidRDefault="00F86371" w:rsidP="00821ED5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قم</w:t>
                  </w:r>
                </w:p>
              </w:tc>
              <w:tc>
                <w:tcPr>
                  <w:tcW w:w="992" w:type="dxa"/>
                </w:tcPr>
                <w:p w:rsidR="006371C5" w:rsidRPr="00390820" w:rsidRDefault="006371C5" w:rsidP="00821ED5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6371C5" w:rsidRPr="00390820" w:rsidRDefault="006371C5" w:rsidP="00821ED5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6371C5" w:rsidRPr="00390820" w:rsidRDefault="006371C5" w:rsidP="00821ED5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6371C5" w:rsidRPr="00390820" w:rsidTr="00050E27">
              <w:tc>
                <w:tcPr>
                  <w:tcW w:w="567" w:type="dxa"/>
                </w:tcPr>
                <w:p w:rsidR="006371C5" w:rsidRPr="00390820" w:rsidRDefault="006F6E05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28</w:t>
                  </w:r>
                </w:p>
              </w:tc>
              <w:tc>
                <w:tcPr>
                  <w:tcW w:w="2126" w:type="dxa"/>
                </w:tcPr>
                <w:p w:rsidR="006371C5" w:rsidRPr="00390820" w:rsidRDefault="00AC4790" w:rsidP="00821ED5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یوسف ایرانی</w:t>
                  </w:r>
                </w:p>
              </w:tc>
              <w:tc>
                <w:tcPr>
                  <w:tcW w:w="850" w:type="dxa"/>
                </w:tcPr>
                <w:p w:rsidR="006371C5" w:rsidRPr="00390820" w:rsidRDefault="00AC4790" w:rsidP="00821ED5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6371C5" w:rsidRPr="00390820" w:rsidRDefault="00AC4790" w:rsidP="00821ED5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99</w:t>
                  </w:r>
                </w:p>
              </w:tc>
              <w:tc>
                <w:tcPr>
                  <w:tcW w:w="1701" w:type="dxa"/>
                </w:tcPr>
                <w:p w:rsidR="006371C5" w:rsidRPr="00390820" w:rsidRDefault="00AC4790" w:rsidP="00821ED5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قم</w:t>
                  </w:r>
                </w:p>
              </w:tc>
              <w:tc>
                <w:tcPr>
                  <w:tcW w:w="992" w:type="dxa"/>
                </w:tcPr>
                <w:p w:rsidR="006371C5" w:rsidRPr="00390820" w:rsidRDefault="006371C5" w:rsidP="00821ED5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6371C5" w:rsidRPr="00390820" w:rsidRDefault="006371C5" w:rsidP="00821ED5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6371C5" w:rsidRPr="00390820" w:rsidRDefault="006371C5" w:rsidP="00821ED5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6371C5" w:rsidRPr="00390820" w:rsidTr="00050E27">
              <w:tc>
                <w:tcPr>
                  <w:tcW w:w="567" w:type="dxa"/>
                </w:tcPr>
                <w:p w:rsidR="006371C5" w:rsidRPr="00390820" w:rsidRDefault="006F6E05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29</w:t>
                  </w:r>
                </w:p>
              </w:tc>
              <w:tc>
                <w:tcPr>
                  <w:tcW w:w="2126" w:type="dxa"/>
                </w:tcPr>
                <w:p w:rsidR="006371C5" w:rsidRPr="00390820" w:rsidRDefault="00AC4790" w:rsidP="00821ED5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شریف کامیابی</w:t>
                  </w:r>
                </w:p>
              </w:tc>
              <w:tc>
                <w:tcPr>
                  <w:tcW w:w="850" w:type="dxa"/>
                </w:tcPr>
                <w:p w:rsidR="006371C5" w:rsidRPr="00390820" w:rsidRDefault="00AC4790" w:rsidP="00821ED5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6371C5" w:rsidRPr="00390820" w:rsidRDefault="00AC4790" w:rsidP="00821ED5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6371C5" w:rsidRPr="00390820" w:rsidRDefault="00AC4790" w:rsidP="00821ED5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تهران</w:t>
                  </w:r>
                </w:p>
              </w:tc>
              <w:tc>
                <w:tcPr>
                  <w:tcW w:w="992" w:type="dxa"/>
                </w:tcPr>
                <w:p w:rsidR="006371C5" w:rsidRPr="00390820" w:rsidRDefault="006371C5" w:rsidP="00821ED5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6371C5" w:rsidRPr="00390820" w:rsidRDefault="006371C5" w:rsidP="00821ED5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6371C5" w:rsidRPr="00390820" w:rsidRDefault="006371C5" w:rsidP="00821ED5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6371C5" w:rsidRPr="00390820" w:rsidTr="00050E27">
              <w:tc>
                <w:tcPr>
                  <w:tcW w:w="567" w:type="dxa"/>
                </w:tcPr>
                <w:p w:rsidR="006371C5" w:rsidRPr="00390820" w:rsidRDefault="006F6E05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30</w:t>
                  </w:r>
                </w:p>
              </w:tc>
              <w:tc>
                <w:tcPr>
                  <w:tcW w:w="2126" w:type="dxa"/>
                </w:tcPr>
                <w:p w:rsidR="006371C5" w:rsidRPr="00390820" w:rsidRDefault="00E35A89" w:rsidP="00821ED5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محمدرضا محمودیان</w:t>
                  </w:r>
                </w:p>
              </w:tc>
              <w:tc>
                <w:tcPr>
                  <w:tcW w:w="850" w:type="dxa"/>
                </w:tcPr>
                <w:p w:rsidR="006371C5" w:rsidRPr="00390820" w:rsidRDefault="00E35A89" w:rsidP="00821ED5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6371C5" w:rsidRPr="00390820" w:rsidRDefault="00E35A89" w:rsidP="00821ED5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6371C5" w:rsidRPr="00390820" w:rsidRDefault="00E35A89" w:rsidP="00821ED5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تهران</w:t>
                  </w:r>
                </w:p>
              </w:tc>
              <w:tc>
                <w:tcPr>
                  <w:tcW w:w="992" w:type="dxa"/>
                </w:tcPr>
                <w:p w:rsidR="006371C5" w:rsidRPr="00390820" w:rsidRDefault="006371C5" w:rsidP="00821ED5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6371C5" w:rsidRPr="00390820" w:rsidRDefault="006371C5" w:rsidP="00821ED5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6371C5" w:rsidRPr="00390820" w:rsidRDefault="006371C5" w:rsidP="00821ED5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6371C5" w:rsidRPr="00390820" w:rsidTr="00050E27">
              <w:tc>
                <w:tcPr>
                  <w:tcW w:w="567" w:type="dxa"/>
                </w:tcPr>
                <w:p w:rsidR="006371C5" w:rsidRPr="00390820" w:rsidRDefault="006F6E05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31</w:t>
                  </w:r>
                </w:p>
              </w:tc>
              <w:tc>
                <w:tcPr>
                  <w:tcW w:w="2126" w:type="dxa"/>
                </w:tcPr>
                <w:p w:rsidR="006371C5" w:rsidRPr="00390820" w:rsidRDefault="00E35A89" w:rsidP="00821ED5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حبیب اله بخشعلی</w:t>
                  </w:r>
                </w:p>
              </w:tc>
              <w:tc>
                <w:tcPr>
                  <w:tcW w:w="850" w:type="dxa"/>
                </w:tcPr>
                <w:p w:rsidR="006371C5" w:rsidRPr="00390820" w:rsidRDefault="00E35A89" w:rsidP="00821ED5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مربی</w:t>
                  </w:r>
                </w:p>
              </w:tc>
              <w:tc>
                <w:tcPr>
                  <w:tcW w:w="993" w:type="dxa"/>
                </w:tcPr>
                <w:p w:rsidR="006371C5" w:rsidRPr="00390820" w:rsidRDefault="00E35A89" w:rsidP="00821ED5">
                  <w:pPr>
                    <w:bidi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99</w:t>
                  </w:r>
                </w:p>
              </w:tc>
              <w:tc>
                <w:tcPr>
                  <w:tcW w:w="1701" w:type="dxa"/>
                </w:tcPr>
                <w:p w:rsidR="006371C5" w:rsidRPr="00390820" w:rsidRDefault="00E35A89" w:rsidP="00821ED5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کردستان</w:t>
                  </w:r>
                </w:p>
              </w:tc>
              <w:tc>
                <w:tcPr>
                  <w:tcW w:w="992" w:type="dxa"/>
                </w:tcPr>
                <w:p w:rsidR="006371C5" w:rsidRPr="00390820" w:rsidRDefault="006371C5" w:rsidP="00821ED5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6371C5" w:rsidRPr="00390820" w:rsidRDefault="006371C5" w:rsidP="00821ED5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6371C5" w:rsidRPr="00390820" w:rsidRDefault="006371C5" w:rsidP="00821ED5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6371C5" w:rsidRPr="00390820" w:rsidTr="00050E27">
              <w:tc>
                <w:tcPr>
                  <w:tcW w:w="567" w:type="dxa"/>
                </w:tcPr>
                <w:p w:rsidR="006371C5" w:rsidRPr="00390820" w:rsidRDefault="006F6E05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32</w:t>
                  </w:r>
                </w:p>
              </w:tc>
              <w:tc>
                <w:tcPr>
                  <w:tcW w:w="2126" w:type="dxa"/>
                </w:tcPr>
                <w:p w:rsidR="006371C5" w:rsidRPr="00390820" w:rsidRDefault="00821ED5" w:rsidP="00821ED5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امین حکیم</w:t>
                  </w:r>
                </w:p>
              </w:tc>
              <w:tc>
                <w:tcPr>
                  <w:tcW w:w="850" w:type="dxa"/>
                </w:tcPr>
                <w:p w:rsidR="006371C5" w:rsidRPr="00390820" w:rsidRDefault="00821ED5" w:rsidP="00821ED5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6371C5" w:rsidRPr="00390820" w:rsidRDefault="00821ED5" w:rsidP="00821ED5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6371C5" w:rsidRPr="00390820" w:rsidRDefault="00821ED5" w:rsidP="00821ED5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تهران</w:t>
                  </w:r>
                </w:p>
              </w:tc>
              <w:tc>
                <w:tcPr>
                  <w:tcW w:w="992" w:type="dxa"/>
                </w:tcPr>
                <w:p w:rsidR="006371C5" w:rsidRPr="00390820" w:rsidRDefault="006371C5" w:rsidP="00821ED5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6371C5" w:rsidRPr="00390820" w:rsidRDefault="006371C5" w:rsidP="00821ED5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6371C5" w:rsidRPr="00390820" w:rsidRDefault="006371C5" w:rsidP="00821ED5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6371C5" w:rsidRPr="00390820" w:rsidTr="00050E27">
              <w:tc>
                <w:tcPr>
                  <w:tcW w:w="567" w:type="dxa"/>
                </w:tcPr>
                <w:p w:rsidR="006371C5" w:rsidRPr="00390820" w:rsidRDefault="006F6E05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33</w:t>
                  </w:r>
                </w:p>
              </w:tc>
              <w:tc>
                <w:tcPr>
                  <w:tcW w:w="2126" w:type="dxa"/>
                </w:tcPr>
                <w:p w:rsidR="006371C5" w:rsidRPr="00390820" w:rsidRDefault="00821ED5" w:rsidP="00821ED5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امین حکیم</w:t>
                  </w:r>
                </w:p>
              </w:tc>
              <w:tc>
                <w:tcPr>
                  <w:tcW w:w="850" w:type="dxa"/>
                </w:tcPr>
                <w:p w:rsidR="006371C5" w:rsidRPr="00390820" w:rsidRDefault="00821ED5" w:rsidP="00821ED5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6371C5" w:rsidRPr="00390820" w:rsidRDefault="00821ED5" w:rsidP="00821ED5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99</w:t>
                  </w:r>
                </w:p>
              </w:tc>
              <w:tc>
                <w:tcPr>
                  <w:tcW w:w="1701" w:type="dxa"/>
                </w:tcPr>
                <w:p w:rsidR="006371C5" w:rsidRPr="00390820" w:rsidRDefault="00821ED5" w:rsidP="00821ED5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تهران</w:t>
                  </w:r>
                </w:p>
              </w:tc>
              <w:tc>
                <w:tcPr>
                  <w:tcW w:w="992" w:type="dxa"/>
                </w:tcPr>
                <w:p w:rsidR="006371C5" w:rsidRPr="00390820" w:rsidRDefault="006371C5" w:rsidP="00821ED5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6371C5" w:rsidRPr="00390820" w:rsidRDefault="006371C5" w:rsidP="00821ED5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6371C5" w:rsidRPr="00390820" w:rsidRDefault="006371C5" w:rsidP="00821ED5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F96DB8" w:rsidRPr="00390820" w:rsidRDefault="00F96DB8" w:rsidP="00390820">
            <w:pPr>
              <w:bidi/>
              <w:ind w:left="599" w:hanging="599"/>
              <w:jc w:val="center"/>
              <w:rPr>
                <w:rFonts w:ascii="Calibri" w:hAnsi="Calibri" w:cs="B Nazanin"/>
                <w:sz w:val="20"/>
                <w:szCs w:val="20"/>
                <w:rtl/>
              </w:rPr>
            </w:pPr>
          </w:p>
          <w:p w:rsidR="00F96DB8" w:rsidRPr="006733A1" w:rsidRDefault="00F96DB8" w:rsidP="00F96DB8">
            <w:pPr>
              <w:bidi/>
              <w:ind w:left="599" w:hanging="599"/>
              <w:jc w:val="center"/>
              <w:rPr>
                <w:rFonts w:ascii="Calibri" w:hAnsi="Calibri" w:cs="B Nazanin"/>
                <w:sz w:val="24"/>
                <w:szCs w:val="24"/>
              </w:rPr>
            </w:pPr>
          </w:p>
        </w:tc>
      </w:tr>
      <w:tr w:rsidR="006A2692" w:rsidRPr="006733A1" w:rsidTr="00F96DB8">
        <w:tc>
          <w:tcPr>
            <w:tcW w:w="10786" w:type="dxa"/>
            <w:vAlign w:val="center"/>
          </w:tcPr>
          <w:p w:rsidR="006A2692" w:rsidRPr="00F96DB8" w:rsidRDefault="006A2692" w:rsidP="00F96DB8">
            <w:pPr>
              <w:bidi/>
              <w:ind w:left="46" w:hanging="46"/>
              <w:jc w:val="both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6733A1" w:rsidRPr="00D1428C" w:rsidRDefault="00D1428C" w:rsidP="00F96DB8">
      <w:pPr>
        <w:bidi/>
        <w:spacing w:after="0" w:line="240" w:lineRule="auto"/>
        <w:rPr>
          <w:rFonts w:ascii="Sylfaen" w:eastAsia="Times New Roman" w:hAnsi="Sylfaen" w:cs="B Nazanin"/>
          <w:b/>
          <w:bCs/>
          <w:sz w:val="28"/>
          <w:szCs w:val="28"/>
          <w:rtl/>
          <w:lang w:bidi="fa-IR"/>
        </w:rPr>
      </w:pPr>
      <w:r>
        <w:rPr>
          <w:rFonts w:ascii="Sylfaen" w:eastAsia="Times New Roman" w:hAnsi="Sylfaen" w:cs="B Nazanin" w:hint="cs"/>
          <w:b/>
          <w:bCs/>
          <w:sz w:val="28"/>
          <w:szCs w:val="28"/>
          <w:rtl/>
          <w:lang w:bidi="fa-IR"/>
        </w:rPr>
        <w:lastRenderedPageBreak/>
        <w:t xml:space="preserve">     </w:t>
      </w:r>
    </w:p>
    <w:p w:rsidR="006733A1" w:rsidRPr="006733A1" w:rsidRDefault="006733A1" w:rsidP="006A6A8C">
      <w:pPr>
        <w:bidi/>
        <w:spacing w:after="0" w:line="240" w:lineRule="auto"/>
        <w:jc w:val="center"/>
        <w:rPr>
          <w:rFonts w:ascii="Calibri" w:eastAsia="Times New Roman" w:hAnsi="Calibri" w:cs="B Nazanin"/>
          <w:rtl/>
          <w:lang w:bidi="fa-IR"/>
        </w:rPr>
      </w:pPr>
    </w:p>
    <w:p w:rsidR="006733A1" w:rsidRPr="006733A1" w:rsidRDefault="006733A1" w:rsidP="006733A1">
      <w:pPr>
        <w:bidi/>
        <w:spacing w:after="200" w:line="276" w:lineRule="auto"/>
        <w:jc w:val="both"/>
        <w:rPr>
          <w:rFonts w:ascii="Calibri" w:eastAsia="Times New Roman" w:hAnsi="Calibri" w:cs="B Nazanin"/>
          <w:lang w:bidi="fa-IR"/>
        </w:rPr>
      </w:pPr>
    </w:p>
    <w:p w:rsidR="00391BDC" w:rsidRDefault="00391BDC" w:rsidP="0083768A">
      <w:pPr>
        <w:jc w:val="right"/>
      </w:pPr>
    </w:p>
    <w:sectPr w:rsidR="00391BDC" w:rsidSect="00406899">
      <w:footerReference w:type="default" r:id="rId8"/>
      <w:pgSz w:w="11906" w:h="16838"/>
      <w:pgMar w:top="1418" w:right="567" w:bottom="993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347" w:rsidRDefault="00A16347">
      <w:pPr>
        <w:spacing w:after="0" w:line="240" w:lineRule="auto"/>
      </w:pPr>
      <w:r>
        <w:separator/>
      </w:r>
    </w:p>
  </w:endnote>
  <w:endnote w:type="continuationSeparator" w:id="0">
    <w:p w:rsidR="00A16347" w:rsidRDefault="00A16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2 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8909320"/>
      <w:docPartObj>
        <w:docPartGallery w:val="Page Numbers (Bottom of Page)"/>
        <w:docPartUnique/>
      </w:docPartObj>
    </w:sdtPr>
    <w:sdtEndPr/>
    <w:sdtContent>
      <w:p w:rsidR="004A591D" w:rsidRDefault="004A59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17E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A591D" w:rsidRDefault="004A59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347" w:rsidRDefault="00A16347">
      <w:pPr>
        <w:spacing w:after="0" w:line="240" w:lineRule="auto"/>
      </w:pPr>
      <w:r>
        <w:separator/>
      </w:r>
    </w:p>
  </w:footnote>
  <w:footnote w:type="continuationSeparator" w:id="0">
    <w:p w:rsidR="00A16347" w:rsidRDefault="00A163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CB4E70"/>
    <w:multiLevelType w:val="hybridMultilevel"/>
    <w:tmpl w:val="7A601FD2"/>
    <w:lvl w:ilvl="0" w:tplc="C0AAF326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53B22C56"/>
    <w:multiLevelType w:val="hybridMultilevel"/>
    <w:tmpl w:val="71E00050"/>
    <w:lvl w:ilvl="0" w:tplc="582CEA2E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2  Zar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705BB1"/>
    <w:multiLevelType w:val="hybridMultilevel"/>
    <w:tmpl w:val="659EEC98"/>
    <w:lvl w:ilvl="0" w:tplc="573ADCF6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3A1"/>
    <w:rsid w:val="00000F26"/>
    <w:rsid w:val="00002AB4"/>
    <w:rsid w:val="000140CB"/>
    <w:rsid w:val="00016205"/>
    <w:rsid w:val="00030F7A"/>
    <w:rsid w:val="00037494"/>
    <w:rsid w:val="00050E27"/>
    <w:rsid w:val="00065F64"/>
    <w:rsid w:val="00066BB2"/>
    <w:rsid w:val="00070766"/>
    <w:rsid w:val="0007477E"/>
    <w:rsid w:val="00094121"/>
    <w:rsid w:val="00095442"/>
    <w:rsid w:val="000964F6"/>
    <w:rsid w:val="000A4A5C"/>
    <w:rsid w:val="000C0DA8"/>
    <w:rsid w:val="000C5C87"/>
    <w:rsid w:val="000C6E62"/>
    <w:rsid w:val="000C781C"/>
    <w:rsid w:val="000D03EF"/>
    <w:rsid w:val="000D3C15"/>
    <w:rsid w:val="000D6B80"/>
    <w:rsid w:val="000E1796"/>
    <w:rsid w:val="000E29E4"/>
    <w:rsid w:val="000E5A2E"/>
    <w:rsid w:val="000E796D"/>
    <w:rsid w:val="00102E60"/>
    <w:rsid w:val="001147E4"/>
    <w:rsid w:val="001224FB"/>
    <w:rsid w:val="00127935"/>
    <w:rsid w:val="00141CDD"/>
    <w:rsid w:val="001517E0"/>
    <w:rsid w:val="00191F82"/>
    <w:rsid w:val="001A13D0"/>
    <w:rsid w:val="001B0C59"/>
    <w:rsid w:val="001C790B"/>
    <w:rsid w:val="001D083D"/>
    <w:rsid w:val="001F3C78"/>
    <w:rsid w:val="002000F3"/>
    <w:rsid w:val="00212963"/>
    <w:rsid w:val="00235AFF"/>
    <w:rsid w:val="00244365"/>
    <w:rsid w:val="0025150A"/>
    <w:rsid w:val="00276B7A"/>
    <w:rsid w:val="00280086"/>
    <w:rsid w:val="00296FBB"/>
    <w:rsid w:val="002A27FE"/>
    <w:rsid w:val="002A55C6"/>
    <w:rsid w:val="002B030B"/>
    <w:rsid w:val="002B5054"/>
    <w:rsid w:val="002B522E"/>
    <w:rsid w:val="002D173C"/>
    <w:rsid w:val="002D3359"/>
    <w:rsid w:val="002E501C"/>
    <w:rsid w:val="002E64AC"/>
    <w:rsid w:val="002E65D3"/>
    <w:rsid w:val="002F1645"/>
    <w:rsid w:val="002F745D"/>
    <w:rsid w:val="00303A5A"/>
    <w:rsid w:val="003112D3"/>
    <w:rsid w:val="0031183D"/>
    <w:rsid w:val="00316C5E"/>
    <w:rsid w:val="00321F7E"/>
    <w:rsid w:val="00340D66"/>
    <w:rsid w:val="00355196"/>
    <w:rsid w:val="0036122A"/>
    <w:rsid w:val="0036555F"/>
    <w:rsid w:val="003729F2"/>
    <w:rsid w:val="00374163"/>
    <w:rsid w:val="00380446"/>
    <w:rsid w:val="00382BF2"/>
    <w:rsid w:val="003849EC"/>
    <w:rsid w:val="0038535F"/>
    <w:rsid w:val="00390820"/>
    <w:rsid w:val="00391BDC"/>
    <w:rsid w:val="003B1496"/>
    <w:rsid w:val="003C778B"/>
    <w:rsid w:val="003D211B"/>
    <w:rsid w:val="00400B62"/>
    <w:rsid w:val="004057DD"/>
    <w:rsid w:val="00406899"/>
    <w:rsid w:val="00414BB8"/>
    <w:rsid w:val="00414F9F"/>
    <w:rsid w:val="004150B6"/>
    <w:rsid w:val="00415992"/>
    <w:rsid w:val="00420C55"/>
    <w:rsid w:val="0043368B"/>
    <w:rsid w:val="004343FC"/>
    <w:rsid w:val="004451FE"/>
    <w:rsid w:val="00445BFD"/>
    <w:rsid w:val="00453DD7"/>
    <w:rsid w:val="004607B0"/>
    <w:rsid w:val="00460C6B"/>
    <w:rsid w:val="00461519"/>
    <w:rsid w:val="00490B31"/>
    <w:rsid w:val="00492541"/>
    <w:rsid w:val="00493DA3"/>
    <w:rsid w:val="0049472B"/>
    <w:rsid w:val="004A2EE1"/>
    <w:rsid w:val="004A591D"/>
    <w:rsid w:val="004B7C83"/>
    <w:rsid w:val="004D2DF4"/>
    <w:rsid w:val="004D6F27"/>
    <w:rsid w:val="004F5B27"/>
    <w:rsid w:val="005022E9"/>
    <w:rsid w:val="005042A8"/>
    <w:rsid w:val="0050665B"/>
    <w:rsid w:val="00525519"/>
    <w:rsid w:val="00526CF3"/>
    <w:rsid w:val="005270FD"/>
    <w:rsid w:val="00531171"/>
    <w:rsid w:val="00532841"/>
    <w:rsid w:val="00542832"/>
    <w:rsid w:val="005653B0"/>
    <w:rsid w:val="005735F2"/>
    <w:rsid w:val="005737D3"/>
    <w:rsid w:val="00576E1B"/>
    <w:rsid w:val="0058304D"/>
    <w:rsid w:val="00591C38"/>
    <w:rsid w:val="00595B51"/>
    <w:rsid w:val="005A1C38"/>
    <w:rsid w:val="005A378B"/>
    <w:rsid w:val="005B09C7"/>
    <w:rsid w:val="005B3CF1"/>
    <w:rsid w:val="005C3954"/>
    <w:rsid w:val="005D26A3"/>
    <w:rsid w:val="005D3311"/>
    <w:rsid w:val="005E3458"/>
    <w:rsid w:val="005F56E8"/>
    <w:rsid w:val="005F5A8A"/>
    <w:rsid w:val="005F63EE"/>
    <w:rsid w:val="006036C6"/>
    <w:rsid w:val="00604B2F"/>
    <w:rsid w:val="00611A8A"/>
    <w:rsid w:val="00612795"/>
    <w:rsid w:val="00612A75"/>
    <w:rsid w:val="0062009B"/>
    <w:rsid w:val="00631E57"/>
    <w:rsid w:val="00632F03"/>
    <w:rsid w:val="006371C5"/>
    <w:rsid w:val="00650EEA"/>
    <w:rsid w:val="00655BA0"/>
    <w:rsid w:val="0065786A"/>
    <w:rsid w:val="006733A1"/>
    <w:rsid w:val="00674A4B"/>
    <w:rsid w:val="0068483D"/>
    <w:rsid w:val="00685BF9"/>
    <w:rsid w:val="006A2692"/>
    <w:rsid w:val="006A529C"/>
    <w:rsid w:val="006A6A8C"/>
    <w:rsid w:val="006A7E46"/>
    <w:rsid w:val="006C63D0"/>
    <w:rsid w:val="006D18F9"/>
    <w:rsid w:val="006D30FA"/>
    <w:rsid w:val="006E0B64"/>
    <w:rsid w:val="006E2087"/>
    <w:rsid w:val="006F6E05"/>
    <w:rsid w:val="007022FE"/>
    <w:rsid w:val="00702E6F"/>
    <w:rsid w:val="00704D2C"/>
    <w:rsid w:val="00717363"/>
    <w:rsid w:val="00725EED"/>
    <w:rsid w:val="00726499"/>
    <w:rsid w:val="00736EB7"/>
    <w:rsid w:val="00743AC9"/>
    <w:rsid w:val="007448EF"/>
    <w:rsid w:val="0074601C"/>
    <w:rsid w:val="00752C97"/>
    <w:rsid w:val="007777C3"/>
    <w:rsid w:val="007807D4"/>
    <w:rsid w:val="00781687"/>
    <w:rsid w:val="0078495B"/>
    <w:rsid w:val="0079043E"/>
    <w:rsid w:val="00793D44"/>
    <w:rsid w:val="007B49CB"/>
    <w:rsid w:val="007B6B4A"/>
    <w:rsid w:val="007C11BF"/>
    <w:rsid w:val="007C3659"/>
    <w:rsid w:val="007D2ECE"/>
    <w:rsid w:val="007D4DFA"/>
    <w:rsid w:val="007D5046"/>
    <w:rsid w:val="007D5234"/>
    <w:rsid w:val="007E59CA"/>
    <w:rsid w:val="007F3547"/>
    <w:rsid w:val="007F399A"/>
    <w:rsid w:val="008040C2"/>
    <w:rsid w:val="00812C3F"/>
    <w:rsid w:val="00813B0C"/>
    <w:rsid w:val="00813C3D"/>
    <w:rsid w:val="00821ED5"/>
    <w:rsid w:val="008242D8"/>
    <w:rsid w:val="0083339C"/>
    <w:rsid w:val="00834717"/>
    <w:rsid w:val="0083768A"/>
    <w:rsid w:val="00845CB5"/>
    <w:rsid w:val="00851883"/>
    <w:rsid w:val="00857D8B"/>
    <w:rsid w:val="008625C9"/>
    <w:rsid w:val="008656EB"/>
    <w:rsid w:val="008701D2"/>
    <w:rsid w:val="00871A52"/>
    <w:rsid w:val="008779DC"/>
    <w:rsid w:val="00877A98"/>
    <w:rsid w:val="0088319A"/>
    <w:rsid w:val="00893221"/>
    <w:rsid w:val="008B3407"/>
    <w:rsid w:val="008B5BA0"/>
    <w:rsid w:val="008B6481"/>
    <w:rsid w:val="008C12C5"/>
    <w:rsid w:val="008C457E"/>
    <w:rsid w:val="008C4D91"/>
    <w:rsid w:val="008D06EF"/>
    <w:rsid w:val="008D21E6"/>
    <w:rsid w:val="008F1FF4"/>
    <w:rsid w:val="008F6E2A"/>
    <w:rsid w:val="008F7C77"/>
    <w:rsid w:val="00911A66"/>
    <w:rsid w:val="009348C5"/>
    <w:rsid w:val="00936007"/>
    <w:rsid w:val="00936664"/>
    <w:rsid w:val="009524ED"/>
    <w:rsid w:val="00956639"/>
    <w:rsid w:val="00965E69"/>
    <w:rsid w:val="0097466E"/>
    <w:rsid w:val="00984442"/>
    <w:rsid w:val="0098607F"/>
    <w:rsid w:val="00991D2F"/>
    <w:rsid w:val="00994E29"/>
    <w:rsid w:val="009D5ABC"/>
    <w:rsid w:val="009E5BA9"/>
    <w:rsid w:val="00A029A8"/>
    <w:rsid w:val="00A05811"/>
    <w:rsid w:val="00A063A2"/>
    <w:rsid w:val="00A07D7C"/>
    <w:rsid w:val="00A122F0"/>
    <w:rsid w:val="00A13185"/>
    <w:rsid w:val="00A16347"/>
    <w:rsid w:val="00A25CFA"/>
    <w:rsid w:val="00A557AF"/>
    <w:rsid w:val="00A65F60"/>
    <w:rsid w:val="00A77D65"/>
    <w:rsid w:val="00AA2EF4"/>
    <w:rsid w:val="00AB39B1"/>
    <w:rsid w:val="00AC4790"/>
    <w:rsid w:val="00AC6B98"/>
    <w:rsid w:val="00AD13A0"/>
    <w:rsid w:val="00AD17FD"/>
    <w:rsid w:val="00AD47F0"/>
    <w:rsid w:val="00AD6096"/>
    <w:rsid w:val="00AD6DCC"/>
    <w:rsid w:val="00AF52A3"/>
    <w:rsid w:val="00B00E9A"/>
    <w:rsid w:val="00B01BE2"/>
    <w:rsid w:val="00B05479"/>
    <w:rsid w:val="00B2446A"/>
    <w:rsid w:val="00B352E7"/>
    <w:rsid w:val="00B46BFF"/>
    <w:rsid w:val="00B47906"/>
    <w:rsid w:val="00B557A7"/>
    <w:rsid w:val="00B61CDC"/>
    <w:rsid w:val="00B631B0"/>
    <w:rsid w:val="00B67F09"/>
    <w:rsid w:val="00B726B7"/>
    <w:rsid w:val="00B739AE"/>
    <w:rsid w:val="00B843B2"/>
    <w:rsid w:val="00B91DCC"/>
    <w:rsid w:val="00B945E1"/>
    <w:rsid w:val="00BA17CD"/>
    <w:rsid w:val="00BA39D9"/>
    <w:rsid w:val="00BA764F"/>
    <w:rsid w:val="00BB1650"/>
    <w:rsid w:val="00BC5424"/>
    <w:rsid w:val="00BC62D0"/>
    <w:rsid w:val="00BD4BB3"/>
    <w:rsid w:val="00BE14CF"/>
    <w:rsid w:val="00BE48F0"/>
    <w:rsid w:val="00BE5774"/>
    <w:rsid w:val="00C13B8D"/>
    <w:rsid w:val="00C230FC"/>
    <w:rsid w:val="00C30572"/>
    <w:rsid w:val="00C4106E"/>
    <w:rsid w:val="00C42AE1"/>
    <w:rsid w:val="00C42B8E"/>
    <w:rsid w:val="00C563A4"/>
    <w:rsid w:val="00C61687"/>
    <w:rsid w:val="00C621EC"/>
    <w:rsid w:val="00C63EF1"/>
    <w:rsid w:val="00C745AF"/>
    <w:rsid w:val="00C83BD5"/>
    <w:rsid w:val="00C84387"/>
    <w:rsid w:val="00C928BF"/>
    <w:rsid w:val="00C9418B"/>
    <w:rsid w:val="00CB00F5"/>
    <w:rsid w:val="00CF1191"/>
    <w:rsid w:val="00CF5CD6"/>
    <w:rsid w:val="00D0676D"/>
    <w:rsid w:val="00D07B9D"/>
    <w:rsid w:val="00D1428C"/>
    <w:rsid w:val="00D172B7"/>
    <w:rsid w:val="00D33513"/>
    <w:rsid w:val="00D400DF"/>
    <w:rsid w:val="00D43502"/>
    <w:rsid w:val="00D4718A"/>
    <w:rsid w:val="00D50F0D"/>
    <w:rsid w:val="00D6201E"/>
    <w:rsid w:val="00D6252A"/>
    <w:rsid w:val="00D63F79"/>
    <w:rsid w:val="00D86A1C"/>
    <w:rsid w:val="00D87E30"/>
    <w:rsid w:val="00D9529D"/>
    <w:rsid w:val="00DA267D"/>
    <w:rsid w:val="00DB4FBC"/>
    <w:rsid w:val="00DB572F"/>
    <w:rsid w:val="00DD29F1"/>
    <w:rsid w:val="00DE5BE7"/>
    <w:rsid w:val="00DF3BEE"/>
    <w:rsid w:val="00E03AEE"/>
    <w:rsid w:val="00E03ED6"/>
    <w:rsid w:val="00E05409"/>
    <w:rsid w:val="00E07797"/>
    <w:rsid w:val="00E10FC7"/>
    <w:rsid w:val="00E15785"/>
    <w:rsid w:val="00E15B16"/>
    <w:rsid w:val="00E17051"/>
    <w:rsid w:val="00E23B1D"/>
    <w:rsid w:val="00E35A89"/>
    <w:rsid w:val="00E37BD7"/>
    <w:rsid w:val="00E41178"/>
    <w:rsid w:val="00E425B2"/>
    <w:rsid w:val="00E8164E"/>
    <w:rsid w:val="00EA40F7"/>
    <w:rsid w:val="00EA589C"/>
    <w:rsid w:val="00EA5A73"/>
    <w:rsid w:val="00EB1E09"/>
    <w:rsid w:val="00EC069D"/>
    <w:rsid w:val="00ED0F3D"/>
    <w:rsid w:val="00ED2CAB"/>
    <w:rsid w:val="00EE28E9"/>
    <w:rsid w:val="00F2704C"/>
    <w:rsid w:val="00F35CDF"/>
    <w:rsid w:val="00F438EE"/>
    <w:rsid w:val="00F46C83"/>
    <w:rsid w:val="00F658D9"/>
    <w:rsid w:val="00F74484"/>
    <w:rsid w:val="00F77119"/>
    <w:rsid w:val="00F777E1"/>
    <w:rsid w:val="00F8167A"/>
    <w:rsid w:val="00F856E2"/>
    <w:rsid w:val="00F86371"/>
    <w:rsid w:val="00F913A1"/>
    <w:rsid w:val="00F96DB8"/>
    <w:rsid w:val="00FB2440"/>
    <w:rsid w:val="00FB45BC"/>
    <w:rsid w:val="00FB52F5"/>
    <w:rsid w:val="00FC1E12"/>
    <w:rsid w:val="00FD5C67"/>
    <w:rsid w:val="00FE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F65993-948A-4F4F-83EF-046D62E82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733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3A1"/>
  </w:style>
  <w:style w:type="table" w:customStyle="1" w:styleId="TableGrid1">
    <w:name w:val="Table Grid1"/>
    <w:basedOn w:val="TableNormal"/>
    <w:next w:val="TableGrid"/>
    <w:uiPriority w:val="59"/>
    <w:rsid w:val="006733A1"/>
    <w:pPr>
      <w:spacing w:after="0"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673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33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4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5AF"/>
  </w:style>
  <w:style w:type="paragraph" w:styleId="BalloonText">
    <w:name w:val="Balloon Text"/>
    <w:basedOn w:val="Normal"/>
    <w:link w:val="BalloonTextChar"/>
    <w:uiPriority w:val="99"/>
    <w:semiHidden/>
    <w:unhideWhenUsed/>
    <w:rsid w:val="00FB5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2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Nasrin Mahdavi</dc:creator>
  <cp:keywords/>
  <dc:description/>
  <cp:lastModifiedBy>Nasrin Mahdavi</cp:lastModifiedBy>
  <cp:revision>10</cp:revision>
  <cp:lastPrinted>2021-06-02T05:12:00Z</cp:lastPrinted>
  <dcterms:created xsi:type="dcterms:W3CDTF">2021-08-14T07:05:00Z</dcterms:created>
  <dcterms:modified xsi:type="dcterms:W3CDTF">2021-08-14T07:37:00Z</dcterms:modified>
</cp:coreProperties>
</file>